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A0" w:rsidRDefault="007B00A0" w:rsidP="009F430A">
      <w:pPr>
        <w:widowControl/>
        <w:autoSpaceDE/>
        <w:adjustRightInd/>
        <w:jc w:val="right"/>
        <w:rPr>
          <w:sz w:val="24"/>
          <w:szCs w:val="24"/>
        </w:rPr>
      </w:pP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МБУ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9F430A" w:rsidRDefault="009F430A" w:rsidP="009F430A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2019г.     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B00A0" w:rsidRDefault="007B00A0" w:rsidP="007B00A0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</w:t>
      </w:r>
    </w:p>
    <w:p w:rsidR="007B00A0" w:rsidRDefault="007B00A0" w:rsidP="007B00A0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«Молодеж</w:t>
      </w:r>
      <w:r w:rsidR="007A7446">
        <w:rPr>
          <w:sz w:val="28"/>
          <w:szCs w:val="28"/>
        </w:rPr>
        <w:t>ный центр «Вертикаль» на дека</w:t>
      </w:r>
      <w:r w:rsidR="00595F58">
        <w:rPr>
          <w:sz w:val="28"/>
          <w:szCs w:val="28"/>
        </w:rPr>
        <w:t>брь</w:t>
      </w:r>
      <w:r>
        <w:rPr>
          <w:sz w:val="28"/>
          <w:szCs w:val="28"/>
        </w:rPr>
        <w:t xml:space="preserve"> месяц</w:t>
      </w:r>
    </w:p>
    <w:p w:rsidR="009B57B0" w:rsidRDefault="009B57B0" w:rsidP="00620BB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111"/>
        <w:gridCol w:w="1704"/>
        <w:gridCol w:w="2548"/>
        <w:gridCol w:w="1985"/>
        <w:gridCol w:w="3402"/>
      </w:tblGrid>
      <w:tr w:rsidR="009F430A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№</w:t>
            </w:r>
          </w:p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0A" w:rsidRPr="007B00A0" w:rsidRDefault="009F430A" w:rsidP="007B21B8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Ответственные (ФИО, должность)</w:t>
            </w:r>
          </w:p>
        </w:tc>
      </w:tr>
      <w:tr w:rsidR="00445FE9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7B00A0" w:rsidRDefault="00445FE9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</w:rPr>
              <w:t>Международный день борьбы со СПИДом. Акция «СТОПВИЧСПИД»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02.12</w:t>
            </w:r>
          </w:p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9:00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Село Дебёсы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445FE9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7B00A0" w:rsidRDefault="00445FE9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Беседа «ВИЧ - защити себя». Показ интерактивного фильма «Все сложно» (в рамках всемирного дня борьбы со СПИДом)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D2596B">
              <w:rPr>
                <w:sz w:val="26"/>
                <w:szCs w:val="26"/>
                <w:lang w:eastAsia="en-US"/>
              </w:rPr>
              <w:t>3.12</w:t>
            </w:r>
          </w:p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D2596B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2438A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Pr="007B00A0" w:rsidRDefault="002438A2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Pr="00D2596B" w:rsidRDefault="002438A2" w:rsidP="002438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Всеросси</w:t>
            </w:r>
            <w:r w:rsidR="005B51BD">
              <w:rPr>
                <w:sz w:val="26"/>
                <w:szCs w:val="26"/>
                <w:lang w:eastAsia="en-US"/>
              </w:rPr>
              <w:t xml:space="preserve">йская акция «День доброй воли» </w:t>
            </w:r>
            <w:r>
              <w:rPr>
                <w:sz w:val="26"/>
                <w:szCs w:val="26"/>
                <w:lang w:eastAsia="en-US"/>
              </w:rPr>
              <w:t>показ фильма «Волонтёры будущего»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05.12</w:t>
            </w:r>
          </w:p>
          <w:p w:rsidR="002438A2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Pr="00D2596B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</w:t>
            </w:r>
          </w:p>
          <w:p w:rsidR="002438A2" w:rsidRPr="00D2596B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2" w:rsidRPr="00D2596B" w:rsidRDefault="002438A2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 xml:space="preserve">Бабенков А.Ю. специалист по </w:t>
            </w:r>
            <w:r>
              <w:rPr>
                <w:sz w:val="26"/>
                <w:szCs w:val="26"/>
                <w:lang w:eastAsia="en-US"/>
              </w:rPr>
              <w:t>работе с молодежью</w:t>
            </w:r>
          </w:p>
        </w:tc>
      </w:tr>
      <w:tr w:rsidR="00445FE9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7B00A0" w:rsidRDefault="00445FE9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CB2C5D">
              <w:rPr>
                <w:sz w:val="26"/>
                <w:szCs w:val="26"/>
              </w:rPr>
              <w:t>айонный фестиваль – конкурс для общественных организаций Дебёсского района «</w:t>
            </w:r>
            <w:proofErr w:type="gramStart"/>
            <w:r w:rsidRPr="00CB2C5D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CB2C5D">
              <w:rPr>
                <w:sz w:val="26"/>
                <w:szCs w:val="26"/>
              </w:rPr>
              <w:t>движение - 2019»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06.12</w:t>
            </w:r>
          </w:p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 xml:space="preserve">Бабенков А.Ю. специалист по </w:t>
            </w:r>
            <w:r w:rsidR="002438A2">
              <w:rPr>
                <w:sz w:val="26"/>
                <w:szCs w:val="26"/>
                <w:lang w:eastAsia="en-US"/>
              </w:rPr>
              <w:t>работе с молодежью</w:t>
            </w:r>
          </w:p>
        </w:tc>
      </w:tr>
      <w:tr w:rsidR="00445FE9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7B00A0" w:rsidRDefault="00445FE9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bCs/>
                <w:kern w:val="36"/>
                <w:sz w:val="26"/>
                <w:szCs w:val="26"/>
              </w:rPr>
            </w:pPr>
            <w:r>
              <w:rPr>
                <w:bCs/>
                <w:kern w:val="36"/>
                <w:sz w:val="26"/>
                <w:szCs w:val="26"/>
              </w:rPr>
              <w:t>Подведение итогов районного</w:t>
            </w:r>
            <w:r w:rsidRPr="00CB2C5D">
              <w:rPr>
                <w:bCs/>
                <w:kern w:val="36"/>
                <w:sz w:val="26"/>
                <w:szCs w:val="26"/>
              </w:rPr>
              <w:t xml:space="preserve"> конкурс</w:t>
            </w:r>
            <w:r>
              <w:rPr>
                <w:bCs/>
                <w:kern w:val="36"/>
                <w:sz w:val="26"/>
                <w:szCs w:val="26"/>
              </w:rPr>
              <w:t>а и вручение премии</w:t>
            </w:r>
          </w:p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bCs/>
                <w:kern w:val="36"/>
                <w:sz w:val="26"/>
                <w:szCs w:val="26"/>
              </w:rPr>
              <w:t>«Волонтер года - 2019»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06.12</w:t>
            </w:r>
          </w:p>
          <w:p w:rsidR="00445FE9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E9" w:rsidRPr="00CB2C5D" w:rsidRDefault="00445FE9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Бабенков А.Ю. специалист по работе с молодежью</w:t>
            </w:r>
          </w:p>
        </w:tc>
      </w:tr>
      <w:tr w:rsidR="00FE43E4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7B00A0" w:rsidRDefault="00FE43E4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145822" w:rsidRDefault="00FE43E4" w:rsidP="00503190">
            <w:pPr>
              <w:jc w:val="center"/>
              <w:rPr>
                <w:sz w:val="26"/>
                <w:szCs w:val="26"/>
              </w:rPr>
            </w:pPr>
            <w:r w:rsidRPr="004571EF">
              <w:rPr>
                <w:color w:val="000000"/>
                <w:sz w:val="26"/>
                <w:szCs w:val="26"/>
                <w:shd w:val="clear" w:color="auto" w:fill="FFFFFF"/>
              </w:rPr>
              <w:t>Викторина  «Знаток Конституции», посвящённая дню Конституции Российской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Default="00FE43E4" w:rsidP="00503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  <w:p w:rsidR="00FE43E4" w:rsidRPr="00145822" w:rsidRDefault="00FE43E4" w:rsidP="00503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145822" w:rsidRDefault="00FE43E4" w:rsidP="00503190">
            <w:pPr>
              <w:jc w:val="center"/>
              <w:rPr>
                <w:sz w:val="26"/>
                <w:szCs w:val="26"/>
              </w:rPr>
            </w:pPr>
            <w:r w:rsidRPr="00D2596B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145822" w:rsidRDefault="00FE43E4" w:rsidP="00503190">
            <w:pPr>
              <w:jc w:val="center"/>
              <w:rPr>
                <w:sz w:val="26"/>
                <w:szCs w:val="26"/>
              </w:rPr>
            </w:pPr>
            <w:r w:rsidRPr="00145822"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Default="00FE43E4" w:rsidP="00503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FE43E4" w:rsidRPr="00145822" w:rsidRDefault="00FE43E4" w:rsidP="005031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FE43E4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7B00A0" w:rsidRDefault="00FE43E4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Практическое занятие «Уверенность в себе» (по программе «Социально-психологическая адаптация студентов 1 курса, проживающих в общежитии»)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12.12</w:t>
            </w:r>
          </w:p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БПОУ УР «Дебесский политехникум» (общежития №1,2)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F91483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7B00A0" w:rsidRDefault="00F91483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D2596B" w:rsidRDefault="00E27A2B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Мастер-класс по аквагримму от </w:t>
            </w:r>
            <w:proofErr w:type="spellStart"/>
            <w:r>
              <w:rPr>
                <w:sz w:val="26"/>
                <w:szCs w:val="26"/>
                <w:lang w:eastAsia="en-US"/>
              </w:rPr>
              <w:t>Поздеевой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Default="00E27A2B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12.12</w:t>
            </w:r>
          </w:p>
          <w:p w:rsidR="00E27A2B" w:rsidRPr="00D2596B" w:rsidRDefault="00E27A2B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D2596B" w:rsidRDefault="00E27A2B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D2596B" w:rsidRDefault="00E27A2B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B" w:rsidRDefault="00E27A2B" w:rsidP="00E27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F91483" w:rsidRPr="00D2596B" w:rsidRDefault="00E27A2B" w:rsidP="00E27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FE43E4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7B00A0" w:rsidRDefault="00FE43E4" w:rsidP="00445FE9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Практическое занятие «Как мы общаемся?» (по программе «Жизненные навыки»)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17.12</w:t>
            </w:r>
          </w:p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13:00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МБУ «Молодёжный центр «Вертикаль», МБОУ «Дебесская СОШ им.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96B">
              <w:rPr>
                <w:sz w:val="26"/>
                <w:szCs w:val="26"/>
                <w:lang w:eastAsia="en-US"/>
              </w:rPr>
              <w:t>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96B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2596B">
              <w:rPr>
                <w:sz w:val="26"/>
                <w:szCs w:val="26"/>
                <w:lang w:eastAsia="en-US"/>
              </w:rPr>
              <w:t>Рыкова»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4" w:rsidRPr="00D2596B" w:rsidRDefault="00FE43E4" w:rsidP="00445F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596B">
              <w:rPr>
                <w:sz w:val="26"/>
                <w:szCs w:val="26"/>
                <w:lang w:eastAsia="en-US"/>
              </w:rPr>
              <w:t>Тронина С.А., психолог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color w:val="000000"/>
                <w:sz w:val="26"/>
                <w:szCs w:val="26"/>
                <w:shd w:val="clear" w:color="auto" w:fill="FFFFFF"/>
              </w:rPr>
              <w:t>Мастер - класс «Новогодний фейерверк» - изготовление игрушек на новогоднюю ёлку, с клубом молодых семей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.12</w:t>
            </w:r>
          </w:p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0-13</w:t>
            </w:r>
          </w:p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Гаврилова А.В. специалист по работе с молодежью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51596E" w:rsidRDefault="00B83522" w:rsidP="00B83522">
            <w:pPr>
              <w:shd w:val="clear" w:color="auto" w:fill="FFFFFF"/>
              <w:spacing w:after="134" w:line="352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новогодних утренников и корпоративов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D7982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21.12-30.12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D7982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</w:rPr>
              <w:t>МБУ «Молодёжный центр «Вертикаль»</w:t>
            </w:r>
            <w:r>
              <w:rPr>
                <w:sz w:val="26"/>
                <w:szCs w:val="26"/>
              </w:rPr>
              <w:t>, Дебёсский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D7982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D7982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Зам. директора, с</w:t>
            </w:r>
            <w:r w:rsidRPr="007B00A0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7B00A0">
              <w:rPr>
                <w:sz w:val="26"/>
                <w:szCs w:val="26"/>
              </w:rPr>
              <w:t xml:space="preserve"> по работе с молодёжью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B83522" w:rsidTr="00217789">
        <w:trPr>
          <w:trHeight w:val="2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</w:rPr>
              <w:t>Выпуск газеты Молодежного центра «Вертикаль»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376B7F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bookmarkStart w:id="0" w:name="_GoBack"/>
            <w:bookmarkEnd w:id="0"/>
            <w:r w:rsidR="00B83522">
              <w:rPr>
                <w:sz w:val="26"/>
                <w:szCs w:val="26"/>
                <w:lang w:eastAsia="en-US"/>
              </w:rPr>
              <w:t>.12</w:t>
            </w:r>
          </w:p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0-13</w:t>
            </w:r>
          </w:p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t>14-18</w:t>
            </w:r>
          </w:p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lastRenderedPageBreak/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73C6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3C6">
              <w:rPr>
                <w:sz w:val="26"/>
                <w:szCs w:val="26"/>
                <w:lang w:eastAsia="en-US"/>
              </w:rPr>
              <w:lastRenderedPageBreak/>
              <w:t>Гаврилова А.В. специалист по работе с молодежью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CB2C5D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Адресная помощь пожилым (волонтёры)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CB2C5D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По заявкам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CB2C5D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Село Дебесы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CB2C5D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CB2C5D" w:rsidRDefault="00B83522" w:rsidP="00B835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2C5D">
              <w:rPr>
                <w:sz w:val="26"/>
                <w:szCs w:val="26"/>
                <w:lang w:eastAsia="en-US"/>
              </w:rPr>
              <w:t>Бабенков А.Ю.  специалист по работе с молодежью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sz w:val="26"/>
                <w:szCs w:val="26"/>
              </w:rPr>
              <w:t>а</w:t>
            </w:r>
            <w:r w:rsidRPr="007B00A0">
              <w:rPr>
                <w:sz w:val="26"/>
                <w:szCs w:val="26"/>
              </w:rPr>
              <w:t>нтикафе</w:t>
            </w:r>
            <w:proofErr w:type="spellEnd"/>
            <w:r w:rsidRPr="007B00A0">
              <w:rPr>
                <w:sz w:val="26"/>
                <w:szCs w:val="26"/>
              </w:rPr>
              <w:t xml:space="preserve"> «Территория молодёжи»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 w:rsidRPr="007B00A0">
              <w:rPr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14-18</w:t>
            </w:r>
          </w:p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 w:rsidRPr="007B00A0">
              <w:rPr>
                <w:sz w:val="26"/>
                <w:szCs w:val="26"/>
              </w:rPr>
              <w:t>19-30 и старше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директора, с</w:t>
            </w:r>
            <w:r w:rsidRPr="007B00A0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7B00A0">
              <w:rPr>
                <w:sz w:val="26"/>
                <w:szCs w:val="26"/>
              </w:rPr>
              <w:t xml:space="preserve"> по работе с молодёжью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DC4309">
              <w:rPr>
                <w:bCs/>
                <w:sz w:val="26"/>
                <w:szCs w:val="26"/>
              </w:rPr>
              <w:t xml:space="preserve">Деловая игра с элементами тренинга </w:t>
            </w:r>
            <w:r w:rsidRPr="00DC4309">
              <w:rPr>
                <w:rFonts w:ascii="Helvetica" w:hAnsi="Helvetica" w:cs="Helvetica"/>
                <w:color w:val="199043"/>
                <w:kern w:val="36"/>
                <w:sz w:val="26"/>
                <w:szCs w:val="26"/>
              </w:rPr>
              <w:t xml:space="preserve"> </w:t>
            </w:r>
            <w:r w:rsidRPr="00DC4309">
              <w:rPr>
                <w:bCs/>
                <w:sz w:val="26"/>
                <w:szCs w:val="26"/>
              </w:rPr>
              <w:t xml:space="preserve">Умение избегать рискованных ситуаций, опасных для здоровья, – </w:t>
            </w:r>
            <w:r>
              <w:rPr>
                <w:bCs/>
                <w:sz w:val="26"/>
                <w:szCs w:val="26"/>
              </w:rPr>
              <w:t>«</w:t>
            </w:r>
            <w:r w:rsidRPr="00DC4309">
              <w:rPr>
                <w:bCs/>
                <w:sz w:val="26"/>
                <w:szCs w:val="26"/>
              </w:rPr>
              <w:t>пр</w:t>
            </w:r>
            <w:r>
              <w:rPr>
                <w:bCs/>
                <w:sz w:val="26"/>
                <w:szCs w:val="26"/>
              </w:rPr>
              <w:t>офилактика ВИЧ-инфекции и СПИДа</w:t>
            </w:r>
            <w:r w:rsidRPr="00DC430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DC4309">
              <w:rPr>
                <w:bCs/>
                <w:sz w:val="26"/>
                <w:szCs w:val="26"/>
              </w:rPr>
              <w:t>В теч</w:t>
            </w:r>
            <w:r>
              <w:rPr>
                <w:bCs/>
                <w:sz w:val="26"/>
                <w:szCs w:val="26"/>
              </w:rPr>
              <w:t>ени</w:t>
            </w:r>
            <w:proofErr w:type="gramStart"/>
            <w:r>
              <w:rPr>
                <w:bCs/>
                <w:sz w:val="26"/>
                <w:szCs w:val="26"/>
              </w:rPr>
              <w:t>и</w:t>
            </w:r>
            <w:proofErr w:type="gramEnd"/>
            <w:r w:rsidRPr="00DC4309">
              <w:rPr>
                <w:bCs/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DC4309">
              <w:rPr>
                <w:bCs/>
                <w:sz w:val="26"/>
                <w:szCs w:val="26"/>
              </w:rPr>
              <w:t xml:space="preserve">МБУ </w:t>
            </w:r>
            <w:r w:rsidRPr="00DC4309">
              <w:rPr>
                <w:sz w:val="26"/>
                <w:szCs w:val="26"/>
              </w:rPr>
              <w:t>«Молодёжный центр</w:t>
            </w:r>
            <w:r w:rsidRPr="00DC4309">
              <w:rPr>
                <w:bCs/>
                <w:sz w:val="26"/>
                <w:szCs w:val="26"/>
              </w:rPr>
              <w:t xml:space="preserve"> «Вертикаль»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C4309">
              <w:rPr>
                <w:sz w:val="26"/>
                <w:szCs w:val="26"/>
              </w:rPr>
              <w:t>14-17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C4309">
              <w:rPr>
                <w:sz w:val="26"/>
                <w:szCs w:val="26"/>
              </w:rPr>
              <w:t>Нефедова Д.Е., психолог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DC4309">
              <w:rPr>
                <w:bCs/>
                <w:sz w:val="26"/>
                <w:szCs w:val="26"/>
              </w:rPr>
              <w:t>Занятия с беременными по программе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DC4309">
              <w:rPr>
                <w:bCs/>
                <w:sz w:val="26"/>
                <w:szCs w:val="26"/>
              </w:rPr>
              <w:t>В теч</w:t>
            </w:r>
            <w:r>
              <w:rPr>
                <w:bCs/>
                <w:sz w:val="26"/>
                <w:szCs w:val="26"/>
              </w:rPr>
              <w:t>ени</w:t>
            </w:r>
            <w:proofErr w:type="gramStart"/>
            <w:r>
              <w:rPr>
                <w:bCs/>
                <w:sz w:val="26"/>
                <w:szCs w:val="26"/>
              </w:rPr>
              <w:t>и</w:t>
            </w:r>
            <w:proofErr w:type="gramEnd"/>
            <w:r w:rsidRPr="00DC4309">
              <w:rPr>
                <w:bCs/>
                <w:sz w:val="26"/>
                <w:szCs w:val="26"/>
              </w:rPr>
              <w:t xml:space="preserve"> месяца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C4309">
              <w:rPr>
                <w:sz w:val="26"/>
                <w:szCs w:val="26"/>
              </w:rPr>
              <w:t>РБ МЗ УР Дебесская поликлиника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C4309">
              <w:rPr>
                <w:sz w:val="26"/>
                <w:szCs w:val="26"/>
              </w:rPr>
              <w:t>От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C4309">
              <w:rPr>
                <w:sz w:val="26"/>
                <w:szCs w:val="26"/>
              </w:rPr>
              <w:t>Нефедова Д.Е., психолог</w:t>
            </w:r>
          </w:p>
        </w:tc>
      </w:tr>
      <w:tr w:rsidR="00B83522" w:rsidTr="007B21B8">
        <w:trPr>
          <w:trHeight w:val="66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595F58" w:rsidRDefault="00B83522" w:rsidP="00B8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по программе </w:t>
            </w:r>
            <w:r w:rsidRPr="00595F58">
              <w:rPr>
                <w:sz w:val="26"/>
                <w:szCs w:val="26"/>
              </w:rPr>
              <w:t xml:space="preserve">подготовки к прохождению учебных сборов </w:t>
            </w:r>
          </w:p>
          <w:p w:rsidR="00B83522" w:rsidRPr="00595F58" w:rsidRDefault="00B83522" w:rsidP="00B83522">
            <w:pPr>
              <w:jc w:val="center"/>
              <w:rPr>
                <w:sz w:val="26"/>
                <w:szCs w:val="26"/>
              </w:rPr>
            </w:pPr>
            <w:r w:rsidRPr="00595F58">
              <w:rPr>
                <w:sz w:val="26"/>
                <w:szCs w:val="26"/>
              </w:rPr>
              <w:t>Военно-патриотический клуб</w:t>
            </w:r>
          </w:p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 w:rsidRPr="00595F58">
              <w:rPr>
                <w:sz w:val="26"/>
                <w:szCs w:val="26"/>
              </w:rPr>
              <w:t xml:space="preserve">«Будущий воин»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Вторник,</w:t>
            </w:r>
          </w:p>
          <w:p w:rsidR="00B83522" w:rsidRPr="00DC4309" w:rsidRDefault="00B83522" w:rsidP="00B83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среда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 w:rsidRPr="00D2596B">
              <w:rPr>
                <w:sz w:val="26"/>
                <w:szCs w:val="26"/>
                <w:lang w:eastAsia="en-US"/>
              </w:rPr>
              <w:t>БПОУ УР «Дебесский политехникум»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Default="00B83522" w:rsidP="00B8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Дурновцев А. С. </w:t>
            </w:r>
          </w:p>
          <w:p w:rsidR="00B83522" w:rsidRPr="00DC4309" w:rsidRDefault="00B83522" w:rsidP="00B835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</w:t>
            </w:r>
          </w:p>
        </w:tc>
      </w:tr>
      <w:tr w:rsidR="00B83522" w:rsidTr="007B21B8">
        <w:trPr>
          <w:trHeight w:val="6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Default="00B83522" w:rsidP="00B83522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 xml:space="preserve">Нефедова Д.Е., </w:t>
            </w:r>
          </w:p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 w:rsidRPr="007B00A0">
              <w:rPr>
                <w:sz w:val="26"/>
                <w:szCs w:val="26"/>
                <w:lang w:eastAsia="en-US"/>
              </w:rPr>
              <w:t>Тронина С.А.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7B00A0">
              <w:rPr>
                <w:sz w:val="26"/>
                <w:szCs w:val="26"/>
                <w:lang w:eastAsia="en-US"/>
              </w:rPr>
              <w:t>сихологи</w:t>
            </w:r>
          </w:p>
        </w:tc>
      </w:tr>
      <w:tr w:rsidR="00B83522" w:rsidTr="007B21B8">
        <w:trPr>
          <w:trHeight w:val="66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numPr>
                <w:ilvl w:val="0"/>
                <w:numId w:val="2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Работа по заявкам от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22" w:rsidRPr="007B00A0" w:rsidRDefault="00B83522" w:rsidP="00B83522">
            <w:pPr>
              <w:pStyle w:val="a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Зам. директора, с</w:t>
            </w:r>
            <w:r w:rsidRPr="007B00A0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>ы</w:t>
            </w:r>
            <w:r w:rsidRPr="007B00A0">
              <w:rPr>
                <w:sz w:val="26"/>
                <w:szCs w:val="26"/>
              </w:rPr>
              <w:t xml:space="preserve"> по работе с молодёжью</w:t>
            </w:r>
            <w:r>
              <w:rPr>
                <w:sz w:val="26"/>
                <w:szCs w:val="26"/>
              </w:rPr>
              <w:t>, психологи</w:t>
            </w:r>
          </w:p>
        </w:tc>
      </w:tr>
    </w:tbl>
    <w:p w:rsidR="009F430A" w:rsidRDefault="009F430A" w:rsidP="009F430A"/>
    <w:p w:rsidR="009B57B0" w:rsidRDefault="009B57B0" w:rsidP="009F430A"/>
    <w:p w:rsidR="009B57B0" w:rsidRDefault="009B57B0" w:rsidP="009F430A"/>
    <w:p w:rsidR="00614E74" w:rsidRDefault="007B21B8" w:rsidP="009F430A">
      <w:r>
        <w:t xml:space="preserve">исп. зам. директора                        А. С. Дурновцев </w:t>
      </w:r>
    </w:p>
    <w:p w:rsidR="009F430A" w:rsidRDefault="009F430A" w:rsidP="009F430A">
      <w:pPr>
        <w:rPr>
          <w:sz w:val="18"/>
        </w:rPr>
      </w:pPr>
    </w:p>
    <w:p w:rsidR="009F430A" w:rsidRDefault="009F430A" w:rsidP="009F430A">
      <w:pPr>
        <w:rPr>
          <w:sz w:val="18"/>
        </w:rPr>
      </w:pPr>
      <w:r>
        <w:rPr>
          <w:sz w:val="18"/>
        </w:rPr>
        <w:t xml:space="preserve">     </w:t>
      </w:r>
    </w:p>
    <w:p w:rsidR="009F430A" w:rsidRDefault="009F430A" w:rsidP="009F430A"/>
    <w:sectPr w:rsidR="009F430A" w:rsidSect="00620BB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C5"/>
    <w:multiLevelType w:val="hybridMultilevel"/>
    <w:tmpl w:val="9F725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E6FD1"/>
    <w:multiLevelType w:val="hybridMultilevel"/>
    <w:tmpl w:val="C6982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E5"/>
    <w:rsid w:val="0006700C"/>
    <w:rsid w:val="00217789"/>
    <w:rsid w:val="002438A2"/>
    <w:rsid w:val="002E0065"/>
    <w:rsid w:val="00376B7F"/>
    <w:rsid w:val="00384CE9"/>
    <w:rsid w:val="003C30BE"/>
    <w:rsid w:val="00435D08"/>
    <w:rsid w:val="00445FE9"/>
    <w:rsid w:val="00460EE5"/>
    <w:rsid w:val="004A1B7E"/>
    <w:rsid w:val="004F2074"/>
    <w:rsid w:val="0051596E"/>
    <w:rsid w:val="00537267"/>
    <w:rsid w:val="00595F58"/>
    <w:rsid w:val="005B51BD"/>
    <w:rsid w:val="005E34CE"/>
    <w:rsid w:val="00614E74"/>
    <w:rsid w:val="00620BB8"/>
    <w:rsid w:val="006333C3"/>
    <w:rsid w:val="006774FE"/>
    <w:rsid w:val="006827C0"/>
    <w:rsid w:val="00761A49"/>
    <w:rsid w:val="007A7446"/>
    <w:rsid w:val="007B00A0"/>
    <w:rsid w:val="007B21B8"/>
    <w:rsid w:val="008B2ABC"/>
    <w:rsid w:val="008C3228"/>
    <w:rsid w:val="008E392C"/>
    <w:rsid w:val="009B57B0"/>
    <w:rsid w:val="009F430A"/>
    <w:rsid w:val="00A2488D"/>
    <w:rsid w:val="00A45591"/>
    <w:rsid w:val="00A97184"/>
    <w:rsid w:val="00B83522"/>
    <w:rsid w:val="00BF09FA"/>
    <w:rsid w:val="00BF1D81"/>
    <w:rsid w:val="00C76DA2"/>
    <w:rsid w:val="00D2596B"/>
    <w:rsid w:val="00DA5AB7"/>
    <w:rsid w:val="00E11FE2"/>
    <w:rsid w:val="00E26950"/>
    <w:rsid w:val="00E27A2B"/>
    <w:rsid w:val="00E47FD5"/>
    <w:rsid w:val="00E640FB"/>
    <w:rsid w:val="00EE0CB7"/>
    <w:rsid w:val="00F25F54"/>
    <w:rsid w:val="00F91483"/>
    <w:rsid w:val="00FD1904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B0"/>
    <w:pPr>
      <w:ind w:left="720"/>
      <w:contextualSpacing/>
    </w:pPr>
  </w:style>
  <w:style w:type="paragraph" w:styleId="a4">
    <w:name w:val="No Spacing"/>
    <w:uiPriority w:val="1"/>
    <w:qFormat/>
    <w:rsid w:val="00620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Вертикаль</dc:creator>
  <cp:lastModifiedBy>Vert</cp:lastModifiedBy>
  <cp:revision>11</cp:revision>
  <dcterms:created xsi:type="dcterms:W3CDTF">2019-11-06T07:26:00Z</dcterms:created>
  <dcterms:modified xsi:type="dcterms:W3CDTF">2019-11-26T09:47:00Z</dcterms:modified>
</cp:coreProperties>
</file>