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DF" w:rsidRPr="00775B0E" w:rsidRDefault="006D31DF" w:rsidP="006D31DF">
      <w:pPr>
        <w:pStyle w:val="a3"/>
        <w:ind w:left="360"/>
        <w:jc w:val="left"/>
        <w:rPr>
          <w:rFonts w:eastAsia="MS Mincho"/>
          <w:sz w:val="28"/>
          <w:szCs w:val="28"/>
        </w:rPr>
      </w:pPr>
      <w:r w:rsidRPr="00775B0E">
        <w:rPr>
          <w:sz w:val="28"/>
          <w:szCs w:val="28"/>
        </w:rPr>
        <w:t xml:space="preserve">                             </w:t>
      </w:r>
      <w:r w:rsidR="009F129F">
        <w:rPr>
          <w:rFonts w:eastAsia="MS Mincho"/>
          <w:sz w:val="28"/>
          <w:szCs w:val="28"/>
        </w:rPr>
        <w:t>План мероприятий на 2016</w:t>
      </w:r>
      <w:r w:rsidRPr="00775B0E">
        <w:rPr>
          <w:rFonts w:eastAsia="MS Mincho"/>
          <w:sz w:val="28"/>
          <w:szCs w:val="28"/>
        </w:rPr>
        <w:t xml:space="preserve"> год.</w:t>
      </w:r>
    </w:p>
    <w:p w:rsidR="006D31DF" w:rsidRDefault="006D31DF" w:rsidP="006D31DF">
      <w:pPr>
        <w:pStyle w:val="a3"/>
        <w:ind w:left="360"/>
        <w:jc w:val="left"/>
        <w:rPr>
          <w:sz w:val="28"/>
        </w:rPr>
      </w:pP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2"/>
        <w:gridCol w:w="6711"/>
        <w:gridCol w:w="2030"/>
      </w:tblGrid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6D31DF" w:rsidP="002F59CF">
            <w:pPr>
              <w:jc w:val="center"/>
            </w:pPr>
            <w:r w:rsidRPr="00DB0897">
              <w:rPr>
                <w:b/>
                <w:bCs/>
              </w:rPr>
              <w:t>№ п/п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6D31DF" w:rsidP="002F59CF">
            <w:pPr>
              <w:jc w:val="center"/>
            </w:pPr>
            <w:r w:rsidRPr="00DB0897">
              <w:rPr>
                <w:b/>
                <w:bCs/>
              </w:rPr>
              <w:t>Тема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6D31DF" w:rsidP="002F59CF">
            <w:pPr>
              <w:jc w:val="center"/>
            </w:pPr>
            <w:r w:rsidRPr="00DB0897">
              <w:rPr>
                <w:b/>
                <w:bCs/>
              </w:rPr>
              <w:t>Сроки проведения</w:t>
            </w:r>
          </w:p>
        </w:tc>
      </w:tr>
      <w:tr w:rsidR="00AB32BE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2BE" w:rsidRPr="00DB0897" w:rsidRDefault="00AB32BE" w:rsidP="002F59CF">
            <w:pPr>
              <w:jc w:val="center"/>
              <w:rPr>
                <w:b/>
                <w:bCs/>
              </w:rPr>
            </w:pP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2BE" w:rsidRPr="00DB0897" w:rsidRDefault="00AB32BE" w:rsidP="002F5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Учвстие в лагере вамыш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32BE" w:rsidRPr="00DB0897" w:rsidRDefault="00AB32BE" w:rsidP="002F59CF">
            <w:pPr>
              <w:jc w:val="center"/>
              <w:rPr>
                <w:b/>
                <w:bCs/>
              </w:rPr>
            </w:pP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71216D" w:rsidRDefault="006D31DF" w:rsidP="002F59CF">
            <w:pPr>
              <w:rPr>
                <w:bCs/>
              </w:rPr>
            </w:pPr>
            <w:r w:rsidRPr="0071216D">
              <w:rPr>
                <w:bCs/>
              </w:rPr>
              <w:t>1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7646D6" w:rsidP="00F761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«Вуж выль ар»- удмурт сямен. Встреча двух поколении.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bCs/>
                <w:sz w:val="28"/>
                <w:szCs w:val="28"/>
              </w:rPr>
            </w:pPr>
            <w:r w:rsidRPr="001C1B48">
              <w:rPr>
                <w:bCs/>
                <w:sz w:val="28"/>
                <w:szCs w:val="28"/>
              </w:rPr>
              <w:t>январь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71216D" w:rsidRDefault="006D31DF" w:rsidP="002F59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646D6" w:rsidRPr="00224BF2" w:rsidRDefault="00F761E2" w:rsidP="002F5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646D6">
              <w:rPr>
                <w:bCs/>
              </w:rPr>
              <w:t xml:space="preserve"> </w:t>
            </w:r>
            <w:r w:rsidR="007646D6" w:rsidRPr="001C1B48">
              <w:rPr>
                <w:bCs/>
                <w:sz w:val="28"/>
                <w:szCs w:val="28"/>
              </w:rPr>
              <w:t>-</w:t>
            </w:r>
            <w:r w:rsidR="007646D6" w:rsidRPr="00224BF2">
              <w:rPr>
                <w:bCs/>
                <w:sz w:val="28"/>
                <w:szCs w:val="28"/>
              </w:rPr>
              <w:t>Акция с целью популяризации умуртского языка «Вераськы анай кылын»</w:t>
            </w:r>
          </w:p>
          <w:p w:rsidR="006D31DF" w:rsidRPr="0071216D" w:rsidRDefault="007646D6" w:rsidP="002F59CF">
            <w:pPr>
              <w:rPr>
                <w:bCs/>
              </w:rPr>
            </w:pPr>
            <w:r w:rsidRPr="00224BF2">
              <w:rPr>
                <w:bCs/>
                <w:sz w:val="28"/>
                <w:szCs w:val="28"/>
              </w:rPr>
              <w:t>-</w:t>
            </w:r>
            <w:r w:rsidR="00F761E2" w:rsidRPr="00224BF2">
              <w:rPr>
                <w:bCs/>
                <w:sz w:val="28"/>
                <w:szCs w:val="28"/>
              </w:rPr>
              <w:t>«Кыл быроз-калык быроз» круглый</w:t>
            </w:r>
            <w:r w:rsidR="00F761E2">
              <w:rPr>
                <w:bCs/>
                <w:sz w:val="28"/>
                <w:szCs w:val="28"/>
              </w:rPr>
              <w:t xml:space="preserve"> стол с приглашение учителя удм. языка, Удмурт кенеш, редактора газеты «Байгурезь».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bCs/>
                <w:sz w:val="28"/>
                <w:szCs w:val="28"/>
              </w:rPr>
            </w:pPr>
            <w:r w:rsidRPr="001C1B48">
              <w:rPr>
                <w:bCs/>
                <w:sz w:val="28"/>
                <w:szCs w:val="28"/>
              </w:rPr>
              <w:t>февраль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3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2BF4" w:rsidRDefault="003C5C13" w:rsidP="002F59CF">
            <w:pPr>
              <w:rPr>
                <w:bCs/>
                <w:sz w:val="28"/>
                <w:szCs w:val="28"/>
              </w:rPr>
            </w:pPr>
            <w:r w:rsidRPr="001C1B48">
              <w:rPr>
                <w:bCs/>
                <w:sz w:val="28"/>
                <w:szCs w:val="28"/>
              </w:rPr>
              <w:t>Весенняя неделя добра</w:t>
            </w:r>
          </w:p>
          <w:p w:rsidR="006D31DF" w:rsidRDefault="00492BF4" w:rsidP="002F5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C5C13">
              <w:rPr>
                <w:bCs/>
                <w:sz w:val="28"/>
                <w:szCs w:val="28"/>
              </w:rPr>
              <w:t xml:space="preserve"> «Вашкала сямъёс» изготовление к</w:t>
            </w:r>
            <w:r w:rsidR="007646D6">
              <w:rPr>
                <w:bCs/>
                <w:sz w:val="28"/>
                <w:szCs w:val="28"/>
              </w:rPr>
              <w:t>укол оберегов для детей</w:t>
            </w:r>
            <w:r w:rsidR="00624E0A">
              <w:rPr>
                <w:bCs/>
                <w:sz w:val="28"/>
                <w:szCs w:val="28"/>
              </w:rPr>
              <w:t xml:space="preserve"> с ограниченными возможностям</w:t>
            </w:r>
            <w:r w:rsidR="007646D6">
              <w:rPr>
                <w:bCs/>
                <w:sz w:val="28"/>
                <w:szCs w:val="28"/>
              </w:rPr>
              <w:t>.</w:t>
            </w:r>
          </w:p>
          <w:p w:rsidR="00492BF4" w:rsidRPr="00624E0A" w:rsidRDefault="00492BF4" w:rsidP="002F59C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«Чылкыт покчиарня» уборка территории</w:t>
            </w:r>
            <w:r w:rsidR="007646D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>апрель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4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rPr>
                <w:sz w:val="28"/>
                <w:szCs w:val="28"/>
              </w:rPr>
            </w:pPr>
            <w:r>
              <w:t xml:space="preserve"> </w:t>
            </w:r>
            <w:r w:rsidR="009F129F">
              <w:rPr>
                <w:sz w:val="28"/>
                <w:szCs w:val="28"/>
              </w:rPr>
              <w:t>Райо</w:t>
            </w:r>
            <w:r w:rsidR="001A6FCE">
              <w:rPr>
                <w:sz w:val="28"/>
                <w:szCs w:val="28"/>
              </w:rPr>
              <w:t>нный конкурс «У</w:t>
            </w:r>
            <w:r w:rsidR="009F129F">
              <w:rPr>
                <w:sz w:val="28"/>
                <w:szCs w:val="28"/>
              </w:rPr>
              <w:t xml:space="preserve">дмурт </w:t>
            </w:r>
            <w:r w:rsidR="00492BF4">
              <w:rPr>
                <w:sz w:val="28"/>
                <w:szCs w:val="28"/>
              </w:rPr>
              <w:t>батыр»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>Май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5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>Принять участие в межрегиональной смене для творческих детей «Шундыкар»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 xml:space="preserve">          июль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6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29F" w:rsidRDefault="006D31DF" w:rsidP="002F59CF">
            <w:pPr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>Принять участие  на республиканском фестивале «Ворекъян»</w:t>
            </w:r>
          </w:p>
          <w:p w:rsidR="009F129F" w:rsidRPr="001C1B48" w:rsidRDefault="009F129F" w:rsidP="002F5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Принять участие на республиканском туристическом </w:t>
            </w:r>
            <w:r w:rsidRPr="001C1B48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</w:rPr>
              <w:t xml:space="preserve">е </w:t>
            </w:r>
            <w:r w:rsidRPr="001C1B48">
              <w:rPr>
                <w:sz w:val="28"/>
                <w:szCs w:val="28"/>
              </w:rPr>
              <w:t xml:space="preserve"> «Юр-Яр»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>август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7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BA3FD3" w:rsidP="002F5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A6FC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иш кутод»  весёлые старты на </w:t>
            </w:r>
            <w:r w:rsidR="00F761E2">
              <w:rPr>
                <w:sz w:val="28"/>
                <w:szCs w:val="28"/>
              </w:rPr>
              <w:t>Карасмешке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 xml:space="preserve">     сентябрь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8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61E2" w:rsidRPr="007646D6" w:rsidRDefault="00492BF4" w:rsidP="002F59C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Мадиськон жыт. Просмотр и обсуждение фильма «Пузкар», «Узы-боры», «По зову крезя»</w:t>
            </w:r>
            <w:r w:rsidR="001A6FCE">
              <w:rPr>
                <w:bCs/>
                <w:sz w:val="28"/>
                <w:szCs w:val="28"/>
              </w:rPr>
              <w:t xml:space="preserve"> на выбор.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BA3FD3">
            <w:pPr>
              <w:rPr>
                <w:sz w:val="28"/>
                <w:szCs w:val="28"/>
              </w:rPr>
            </w:pPr>
            <w:r w:rsidRPr="001C1B48">
              <w:rPr>
                <w:sz w:val="28"/>
                <w:szCs w:val="28"/>
              </w:rPr>
              <w:t xml:space="preserve">       </w:t>
            </w:r>
            <w:r w:rsidR="00BA3FD3" w:rsidRPr="001C1B48">
              <w:rPr>
                <w:sz w:val="28"/>
                <w:szCs w:val="28"/>
              </w:rPr>
              <w:t xml:space="preserve">ноябрь 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DB0897" w:rsidRDefault="00F761E2" w:rsidP="002F59CF">
            <w:r>
              <w:t>9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FD3" w:rsidRPr="00374ED7" w:rsidRDefault="00BA3FD3" w:rsidP="00BA3FD3">
            <w:pPr>
              <w:rPr>
                <w:sz w:val="28"/>
                <w:szCs w:val="28"/>
              </w:rPr>
            </w:pPr>
            <w:r w:rsidRPr="00374ED7">
              <w:rPr>
                <w:sz w:val="28"/>
                <w:szCs w:val="28"/>
              </w:rPr>
              <w:t>Новогодняя дискотека  «</w:t>
            </w:r>
            <w:r>
              <w:rPr>
                <w:sz w:val="28"/>
                <w:szCs w:val="28"/>
              </w:rPr>
              <w:t>Выль арен»</w:t>
            </w:r>
          </w:p>
          <w:p w:rsidR="006D31DF" w:rsidRPr="001C1B48" w:rsidRDefault="006D31DF" w:rsidP="00BA3FD3">
            <w:pPr>
              <w:rPr>
                <w:sz w:val="28"/>
                <w:szCs w:val="28"/>
              </w:rPr>
            </w:pPr>
            <w:r w:rsidRPr="00374ED7">
              <w:rPr>
                <w:sz w:val="28"/>
                <w:szCs w:val="28"/>
              </w:rPr>
              <w:t xml:space="preserve"> </w:t>
            </w:r>
            <w:r w:rsidR="00BA3FD3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BA3FD3" w:rsidP="002F5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D31DF" w:rsidRPr="00DB0897" w:rsidTr="002F59CF">
        <w:trPr>
          <w:tblCellSpacing w:w="7" w:type="dxa"/>
        </w:trPr>
        <w:tc>
          <w:tcPr>
            <w:tcW w:w="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Default="006D31DF" w:rsidP="002F59CF">
            <w:r>
              <w:t>1</w:t>
            </w:r>
            <w:r w:rsidR="00F761E2">
              <w:t>0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374ED7" w:rsidRDefault="00BA3FD3" w:rsidP="003C5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 участие  на республиканских</w:t>
            </w:r>
            <w:r w:rsidR="007646D6">
              <w:rPr>
                <w:sz w:val="28"/>
                <w:szCs w:val="28"/>
              </w:rPr>
              <w:t>, районные</w:t>
            </w:r>
            <w:r>
              <w:rPr>
                <w:sz w:val="28"/>
                <w:szCs w:val="28"/>
              </w:rPr>
              <w:t xml:space="preserve"> мероприятиях и конференциях</w:t>
            </w:r>
            <w:r w:rsidR="007646D6">
              <w:rPr>
                <w:sz w:val="28"/>
                <w:szCs w:val="28"/>
              </w:rPr>
              <w:t>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31DF" w:rsidRPr="001C1B48" w:rsidRDefault="006D31DF" w:rsidP="002F5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1DF" w:rsidRDefault="006D31DF" w:rsidP="006D31DF"/>
    <w:p w:rsidR="007C0143" w:rsidRDefault="007C0143"/>
    <w:sectPr w:rsidR="007C0143" w:rsidSect="007C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1DF"/>
    <w:rsid w:val="001A6FCE"/>
    <w:rsid w:val="00224BF2"/>
    <w:rsid w:val="003B086B"/>
    <w:rsid w:val="003C5C13"/>
    <w:rsid w:val="0046669E"/>
    <w:rsid w:val="00492BF4"/>
    <w:rsid w:val="00624E0A"/>
    <w:rsid w:val="006D31DF"/>
    <w:rsid w:val="007646D6"/>
    <w:rsid w:val="007C0143"/>
    <w:rsid w:val="008436F1"/>
    <w:rsid w:val="00850A0C"/>
    <w:rsid w:val="009F129F"/>
    <w:rsid w:val="00A13EE5"/>
    <w:rsid w:val="00A75EBE"/>
    <w:rsid w:val="00AB32BE"/>
    <w:rsid w:val="00BA3FD3"/>
    <w:rsid w:val="00D157A8"/>
    <w:rsid w:val="00F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1DF"/>
    <w:pPr>
      <w:spacing w:line="360" w:lineRule="auto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6D31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wnd7</cp:lastModifiedBy>
  <cp:revision>2</cp:revision>
  <dcterms:created xsi:type="dcterms:W3CDTF">2016-06-14T06:52:00Z</dcterms:created>
  <dcterms:modified xsi:type="dcterms:W3CDTF">2016-06-14T06:52:00Z</dcterms:modified>
</cp:coreProperties>
</file>