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7E2272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  <w:t>Глава</w:t>
      </w:r>
      <w:r w:rsidR="00C9651C" w:rsidRPr="007E2272">
        <w:rPr>
          <w:rFonts w:ascii="Times New Roman" w:hAnsi="Times New Roman" w:cs="Times New Roman"/>
        </w:rPr>
        <w:tab/>
        <w:t>МО «Дебесский район</w:t>
      </w:r>
      <w:r w:rsidR="001650BE" w:rsidRPr="007E2272">
        <w:rPr>
          <w:rFonts w:ascii="Times New Roman" w:hAnsi="Times New Roman" w:cs="Times New Roman"/>
        </w:rPr>
        <w:t xml:space="preserve">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>Совета депутатов</w:t>
      </w:r>
      <w:r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C9651C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                               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Pr="007E2272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 w:rsidRPr="007E2272">
        <w:rPr>
          <w:rFonts w:ascii="Times New Roman" w:hAnsi="Times New Roman" w:cs="Times New Roman"/>
        </w:rPr>
        <w:t>А</w:t>
      </w:r>
      <w:r w:rsidR="001650BE" w:rsidRPr="007E2272">
        <w:rPr>
          <w:rFonts w:ascii="Times New Roman" w:hAnsi="Times New Roman" w:cs="Times New Roman"/>
        </w:rPr>
        <w:t>.</w:t>
      </w:r>
      <w:r w:rsidR="00C9651C" w:rsidRPr="007E2272">
        <w:rPr>
          <w:rFonts w:ascii="Times New Roman" w:hAnsi="Times New Roman" w:cs="Times New Roman"/>
        </w:rPr>
        <w:t>С</w:t>
      </w:r>
      <w:r w:rsidR="001650BE" w:rsidRPr="007E2272">
        <w:rPr>
          <w:rFonts w:ascii="Times New Roman" w:hAnsi="Times New Roman" w:cs="Times New Roman"/>
        </w:rPr>
        <w:t>.</w:t>
      </w:r>
      <w:r w:rsidRPr="007E2272">
        <w:rPr>
          <w:rFonts w:ascii="Times New Roman" w:hAnsi="Times New Roman" w:cs="Times New Roman"/>
        </w:rPr>
        <w:t xml:space="preserve"> Иванов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6019E7">
        <w:rPr>
          <w:rFonts w:ascii="Times New Roman" w:hAnsi="Times New Roman" w:cs="Times New Roman"/>
          <w:b/>
          <w:bCs/>
        </w:rPr>
        <w:t>май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395"/>
        <w:gridCol w:w="1985"/>
        <w:gridCol w:w="1135"/>
        <w:gridCol w:w="1557"/>
      </w:tblGrid>
      <w:tr w:rsidR="007526A5" w:rsidRPr="00883EFE" w:rsidTr="00BA6A70">
        <w:tc>
          <w:tcPr>
            <w:tcW w:w="851" w:type="dxa"/>
          </w:tcPr>
          <w:p w:rsidR="007526A5" w:rsidRPr="00883EFE" w:rsidRDefault="007526A5" w:rsidP="00AA7E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883EFE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883EFE" w:rsidRDefault="007526A5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883EFE" w:rsidRDefault="007526A5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526A5" w:rsidRPr="00883EFE" w:rsidRDefault="007526A5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83EF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72205"/>
            <w:bookmarkStart w:id="1" w:name="_Hlk6580268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Весны и Труда</w:t>
            </w:r>
          </w:p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 шествие трудящихся  «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руд.Май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.» с привлечением НКО района;</w:t>
            </w:r>
          </w:p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 Открытие Галерей Трудовой Славы;</w:t>
            </w:r>
          </w:p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отдыха «Майский вечер»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 09-30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, ОМСУ</w:t>
            </w:r>
          </w:p>
        </w:tc>
      </w:tr>
      <w:tr w:rsidR="00883EF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EFE" w:rsidRPr="0088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EFE"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883EFE" w:rsidRPr="00883EFE" w:rsidRDefault="001C11F0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883EFE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единой дежурно-диспетчерской службы, члены КЧС и ОПБ Дебесского района,  с центром управления в кризисных ситуациях МЧС России по УР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ОГОЧСиМР</w:t>
            </w:r>
            <w:proofErr w:type="spellEnd"/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изделий ДПИ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ремесел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1C11F0" w:rsidP="00BA6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1C11F0" w:rsidP="00BA6A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ДРДР</w:t>
            </w:r>
          </w:p>
          <w:p w:rsidR="00AA7EEF" w:rsidRPr="00883EFE" w:rsidRDefault="00AA7EEF" w:rsidP="00BA6A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bookmarkEnd w:id="0"/>
      <w:tr w:rsidR="00FD1BD3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BD3" w:rsidRPr="00883EFE" w:rsidRDefault="007C0ADA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7C0ADA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08-30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883EFE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1C11F0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11F0" w:rsidRPr="00883EFE" w:rsidRDefault="001C11F0" w:rsidP="001C1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0" w:rsidRPr="00883EFE" w:rsidRDefault="001C11F0" w:rsidP="001C1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0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0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1F0" w:rsidRPr="00883EFE" w:rsidRDefault="001C11F0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 «Мы помним, мы знаем…» ко Дню Победы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1C11F0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FD1BD3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BD3" w:rsidRPr="00883EFE" w:rsidRDefault="007C0ADA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0ADA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Великой Отечественной войне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Акция «Бессметный полк»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празднованию Победы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Выступление Духового оркестра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Гала – концерт, участников фестиваля 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онкурса «Битва хоров»</w:t>
            </w:r>
          </w:p>
          <w:p w:rsidR="00AA7EEF" w:rsidRPr="00883EFE" w:rsidRDefault="00AA7EEF" w:rsidP="00AA7EEF">
            <w:pPr>
              <w:pStyle w:val="a6"/>
              <w:numPr>
                <w:ilvl w:val="0"/>
                <w:numId w:val="10"/>
              </w:numPr>
              <w:tabs>
                <w:tab w:val="left" w:pos="27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Вечерние гуляния, свечное шествие, Салют Победы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, ОМСУ</w:t>
            </w:r>
          </w:p>
        </w:tc>
      </w:tr>
      <w:tr w:rsidR="00883EF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легкоатлетической эстафете «Эстафета Мира» в зачет районной спартакиады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ебёсы,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11</w:t>
            </w:r>
            <w:r w:rsidR="00CE0DE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883EFE" w:rsidRPr="00883EFE" w:rsidRDefault="00CE0DE3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883EFE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ДЮСШ.</w:t>
            </w:r>
          </w:p>
        </w:tc>
      </w:tr>
      <w:tr w:rsidR="00883EF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" w:name="_Hlk7513108"/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Первенство Дебёсского района по мини-футболу среди сельских поселений (в зачёт спартакиады)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ебесы, 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CE0DE3" w:rsidP="00BA6A7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09-</w:t>
            </w:r>
            <w:r w:rsidR="00883EFE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883EFE" w:rsidRPr="00883EFE" w:rsidRDefault="00CE0DE3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883EFE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ДЮСШ.</w:t>
            </w:r>
          </w:p>
        </w:tc>
      </w:tr>
      <w:bookmarkEnd w:id="2"/>
      <w:tr w:rsidR="00CE0DE3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0DE3" w:rsidRPr="00883EFE" w:rsidRDefault="00CE0DE3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E0DE3" w:rsidRPr="00883EFE" w:rsidRDefault="00CE0DE3" w:rsidP="00883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Командное первенство Дебесского района по городошному спорту (в зачет районной  спартакиады)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E3" w:rsidRPr="00883EFE" w:rsidRDefault="00CE0DE3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ебесы, 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E3" w:rsidRPr="00883EFE" w:rsidRDefault="00CE0DE3" w:rsidP="00BA6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CE0DE3" w:rsidRPr="00883EFE" w:rsidRDefault="00CE0DE3" w:rsidP="00BA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ДЮСШ.</w:t>
            </w:r>
          </w:p>
          <w:p w:rsidR="00CE0DE3" w:rsidRPr="00883EFE" w:rsidRDefault="00CE0DE3" w:rsidP="00BA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EEF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Районный фестиваль  младших школьников  "Продлёнка-2019"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CE0DE3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A7EEF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A7EEF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E0DE3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Совещание при начальнике Управления образования по организации итоговой аттестации выпускников в 2019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3" w:rsidRPr="00883EFE" w:rsidRDefault="00CE0DE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A7EEF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13238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на тему «Формы и методы контроля реализации ДООП».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Дебесский ЦТ - «Юный техник»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EF" w:rsidRPr="00883EFE" w:rsidRDefault="00CE0DE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CE0DE3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72416"/>
            <w:bookmarkEnd w:id="3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1E437B" w:rsidRPr="00883EFE" w:rsidTr="000639D7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1E437B" w:rsidRPr="00883EFE" w:rsidTr="000639D7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A7EEF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начальных классов общеобразовательных учреждений МО «Дебесский район»  на 2018/19 учебный год  по легкоатлетическому многоборью</w:t>
            </w:r>
            <w:r w:rsidR="00CE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(21 мая – по готовности стадион)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EF" w:rsidRPr="00883EFE" w:rsidRDefault="00CE0DE3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CE0DE3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bookmarkEnd w:id="4"/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CE0DE3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A7EEF"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CE0DE3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</w:t>
            </w:r>
            <w:r w:rsidR="00AA7EEF"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МП, </w:t>
            </w:r>
            <w:r w:rsidR="00CE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СДМ</w:t>
            </w:r>
          </w:p>
        </w:tc>
      </w:tr>
      <w:tr w:rsidR="00CE0DE3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для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дошкольного возраста «Техностарт-2019»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Дебесский ЦТ -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техник»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3" w:rsidRPr="00883EFE" w:rsidRDefault="00CE0DE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CE0DE3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CE0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в форме ЕГЭ по русскому языку для выпускников 11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3" w:rsidRPr="00883EFE" w:rsidRDefault="00CE0DE3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DE3" w:rsidRPr="00883EFE" w:rsidRDefault="00CE0DE3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D1BD3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BD3" w:rsidRPr="00883EFE" w:rsidRDefault="00FD1BD3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3086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883EFE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D0024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024" w:rsidRPr="00883EFE" w:rsidRDefault="009D0024" w:rsidP="009D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9D0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«Зоны особого внимания»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«Дебесская РБ МЗ УР»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</w:tr>
      <w:tr w:rsidR="009D0024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513273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Районный праздник «Юные спасатели»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МБДОУ «Дебесский детский сад №1»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МБДОУ «Дебесский детский сад №1»</w:t>
            </w:r>
          </w:p>
        </w:tc>
      </w:tr>
      <w:tr w:rsidR="009D0024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организации летнего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BA6A70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0024"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24" w:rsidRPr="00883EFE" w:rsidRDefault="009D0024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Серебренникова В.Л.</w:t>
            </w:r>
          </w:p>
        </w:tc>
      </w:tr>
      <w:tr w:rsidR="00FD1BD3" w:rsidRPr="00883EFE" w:rsidTr="00BA6A70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D3" w:rsidRPr="00883EFE" w:rsidRDefault="00FD1BD3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953969"/>
            <w:bookmarkEnd w:id="5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86" w:rsidRPr="0088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FD1BD3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bookmarkStart w:id="7" w:name="_Hlk3985402"/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bookmarkEnd w:id="7"/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D3" w:rsidRPr="00883EFE" w:rsidRDefault="00FD1BD3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_Hlk6566482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BA6A70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лены комиссии</w:t>
            </w:r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_Hlk7513599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открытых дверей»  Организация и проведение собрания для родителей и подростков, состоящих на учете в ПДН ОП «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по организации летней занятости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«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 ПДН О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П«</w:t>
            </w:r>
            <w:proofErr w:type="spellStart"/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A6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ЦЗН</w:t>
            </w:r>
            <w:r w:rsidR="00BA6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A7EEF" w:rsidRPr="00883EFE" w:rsidRDefault="00AA7EEF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bookmarkEnd w:id="9"/>
      <w:tr w:rsidR="009D0024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9D002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Спортивные летние игры школьников МО «Дебесский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BA6A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24" w:rsidRPr="00883EFE" w:rsidRDefault="009D0024" w:rsidP="00BA6A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24" w:rsidRPr="00883EFE" w:rsidRDefault="009D0024" w:rsidP="00BA6A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A7EEF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7EEF" w:rsidRPr="00883EFE" w:rsidRDefault="00AA7EEF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AA7EEF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Семинар-совещание «Преемственность детского сада и семьи в вопросах оздоровительной работы с дошкольниками»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EF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AA7EEF"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EF" w:rsidRPr="00883EFE" w:rsidRDefault="009D0024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bookmarkEnd w:id="8"/>
      <w:tr w:rsidR="00883EF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3EFE" w:rsidRPr="00883EFE" w:rsidRDefault="00883EF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83EFE" w:rsidRPr="00883EFE" w:rsidRDefault="00883EFE" w:rsidP="00883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883EFE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3EFE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FE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="00883EFE"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883EFE" w:rsidRPr="00883EFE" w:rsidRDefault="00883EF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FD1BD3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BD3" w:rsidRPr="00883EFE" w:rsidRDefault="00C53086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BD3" w:rsidRPr="00883EFE" w:rsidRDefault="00FD1BD3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1E437B" w:rsidRPr="00883EFE" w:rsidTr="000639D7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1E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1E437B" w:rsidRPr="00883EFE" w:rsidTr="000639D7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1E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1E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06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D0024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024" w:rsidRPr="00883EFE" w:rsidRDefault="009D0024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513802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Ночь в Музее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572542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Сибирского тракта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9D0024" w:rsidRPr="00883EFE" w:rsidRDefault="009D0024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Сибирского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</w:t>
            </w:r>
          </w:p>
        </w:tc>
      </w:tr>
      <w:bookmarkEnd w:id="10"/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Дебёсского района 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по летнему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(в зачёт спартакиады)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ебесы, стадион «Юбилейный»</w:t>
            </w:r>
            <w:r w:rsidR="009D0024">
              <w:rPr>
                <w:rFonts w:eastAsia="SimSun"/>
                <w:lang w:eastAsia="zh-CN"/>
              </w:rPr>
              <w:t>,</w:t>
            </w:r>
            <w:r w:rsidRPr="00883EFE">
              <w:rPr>
                <w:rFonts w:eastAsia="SimSun"/>
                <w:lang w:eastAsia="zh-CN"/>
              </w:rPr>
              <w:t xml:space="preserve"> Дебесская СОШ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09-</w:t>
            </w:r>
            <w:r w:rsidR="00AA7EEF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AA7EEF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Дебесская СОШ,  ДЮСШ.</w:t>
            </w:r>
          </w:p>
        </w:tc>
      </w:tr>
      <w:tr w:rsidR="00AA7EEF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Первенство Дебёсского района по мини-футболу среди предприятий, учреждений с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ебёсы (в зачёт спартакиады)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AA7EEF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ебесы, 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  <w:r w:rsidR="00AA7EEF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="00AA7EEF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AA7EEF" w:rsidRPr="00883EFE" w:rsidRDefault="009D0024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AA7EEF"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ДЮСШ.</w:t>
            </w:r>
          </w:p>
        </w:tc>
      </w:tr>
      <w:tr w:rsidR="00781B8F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1B8F" w:rsidRPr="00883EFE" w:rsidRDefault="00781B8F" w:rsidP="00781B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781B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81B8F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1B8F" w:rsidRPr="00883EFE" w:rsidRDefault="00781B8F" w:rsidP="00781B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781B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781B8F" w:rsidRPr="00883EFE" w:rsidRDefault="00781B8F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1E437B" w:rsidRPr="00883EFE" w:rsidTr="00E1759D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E1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E1759D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E1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37B" w:rsidRPr="00883EFE" w:rsidRDefault="001E437B" w:rsidP="00E1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7B" w:rsidRPr="00883EFE" w:rsidRDefault="001E437B" w:rsidP="00E1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bookmarkEnd w:id="6"/>
      <w:tr w:rsidR="00DB2B8E" w:rsidRPr="00883EFE" w:rsidTr="00E1759D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DB2B8E" w:rsidRDefault="00DB2B8E" w:rsidP="000639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12" w:name="_GoBack"/>
            <w:bookmarkEnd w:id="12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DB2B8E" w:rsidRDefault="00DB2B8E" w:rsidP="0006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DB2B8E" w:rsidRDefault="00DB2B8E" w:rsidP="00DB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DB2B8E" w:rsidRDefault="00DB2B8E" w:rsidP="0006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DB2B8E" w:rsidRDefault="00DB2B8E" w:rsidP="0006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B2B8E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B2B8E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Занятие клуба «Перекрёсток»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Конкурс операторов машинного доения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СПК им. «Мир»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3966361"/>
            <w:bookmarkStart w:id="14" w:name="_Hlk6491389"/>
            <w:r w:rsidRPr="0088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координации работы по противодействию коррупции 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B2B8E" w:rsidRPr="00883EFE" w:rsidRDefault="00DB2B8E" w:rsidP="00BA6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DB2B8E" w:rsidRPr="00883EFE" w:rsidTr="00BA6A70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514083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для выпускников в ОО «Последний звонок»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bookmarkEnd w:id="15"/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День здоровья. 6-ой этап районной спартакиады среди спортивных семей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ебёсы, 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09-</w:t>
            </w: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</w:p>
        </w:tc>
      </w:tr>
      <w:tr w:rsidR="00DB2B8E" w:rsidRPr="00883EFE" w:rsidTr="00827E2D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82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827E2D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82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82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82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B2B8E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781B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6579436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781B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B2B8E" w:rsidRPr="00883EFE" w:rsidTr="00BA6A70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781B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781B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bookmarkEnd w:id="13"/>
      <w:bookmarkEnd w:id="14"/>
      <w:bookmarkEnd w:id="16"/>
      <w:tr w:rsidR="00DB2B8E" w:rsidRPr="00883EFE" w:rsidTr="00BA6A70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FD1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акр-е</w:t>
            </w:r>
            <w:proofErr w:type="spellEnd"/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 «Наш голос – наша жизнь» - заседание Совета работающей молодежи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</w:t>
            </w:r>
            <w:proofErr w:type="spellEnd"/>
            <w:proofErr w:type="gramEnd"/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СРМ,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СДМ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B2B8E" w:rsidRPr="00883EFE" w:rsidTr="00596549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5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59654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5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5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59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B2B8E" w:rsidRPr="00AA7EEF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AA7EEF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AA7EEF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E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автомобиля </w:t>
            </w:r>
            <w:proofErr w:type="spellStart"/>
            <w:r w:rsidRPr="00AA7EEF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A7EEF">
              <w:rPr>
                <w:rFonts w:ascii="Times New Roman" w:hAnsi="Times New Roman" w:cs="Times New Roman"/>
                <w:sz w:val="24"/>
                <w:szCs w:val="24"/>
              </w:rPr>
              <w:t xml:space="preserve"> Нива, публичное предложение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AA7EEF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7EE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AA7EEF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E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AA7EEF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B2B8E" w:rsidRPr="00883EFE" w:rsidTr="00120E76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120E76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12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B2B8E" w:rsidRPr="00883EFE" w:rsidTr="00D520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D5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D520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отборочные  соревнования по лапте в зачёт Спартакиады обучающихся общеобразовательных организаций УР 2018/2019 </w:t>
            </w: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D520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8E" w:rsidRPr="00883EFE" w:rsidRDefault="00DB2B8E" w:rsidP="00D5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D520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" w:name="_Hlk6566464"/>
            <w:bookmarkStart w:id="18" w:name="_Hlk3986049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E52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bookmarkEnd w:id="17"/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E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«День здоровья», в рамках 9-й районной спартакиады среди ДОУ «Малыши открывают спорт».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pStyle w:val="Default"/>
              <w:jc w:val="center"/>
              <w:rPr>
                <w:color w:val="auto"/>
              </w:rPr>
            </w:pPr>
            <w:r w:rsidRPr="00883EFE">
              <w:rPr>
                <w:rFonts w:eastAsia="SimSun"/>
                <w:lang w:eastAsia="zh-CN"/>
              </w:rPr>
              <w:t>с</w:t>
            </w:r>
            <w:proofErr w:type="gramStart"/>
            <w:r w:rsidRPr="00883EFE">
              <w:rPr>
                <w:rFonts w:eastAsia="SimSun"/>
                <w:lang w:eastAsia="zh-CN"/>
              </w:rPr>
              <w:t>.Д</w:t>
            </w:r>
            <w:proofErr w:type="gramEnd"/>
            <w:r w:rsidRPr="00883EFE">
              <w:rPr>
                <w:rFonts w:eastAsia="SimSun"/>
                <w:lang w:eastAsia="zh-CN"/>
              </w:rPr>
              <w:t>ебёсы, Дебесская СОШ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883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УО</w:t>
            </w:r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883E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игры «100 к 1» с клубом молодых семей «</w:t>
            </w:r>
            <w:proofErr w:type="spellStart"/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Барбарики</w:t>
            </w:r>
            <w:proofErr w:type="spellEnd"/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на тему «Здоровая семья – основа общества» в рамках месячника «Семья»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7514186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творческого сезона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bookmarkEnd w:id="19"/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E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vMerge w:val="restart"/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E5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Дебёсы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E5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«День без табака». Показ фильма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88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</w:t>
            </w:r>
          </w:p>
        </w:tc>
      </w:tr>
      <w:tr w:rsidR="00DB2B8E" w:rsidRPr="00883EFE" w:rsidTr="00BA6A7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E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вокалистов «Колокольчик  2018»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</w:tcPr>
          <w:p w:rsidR="00DB2B8E" w:rsidRPr="00883EFE" w:rsidRDefault="00DB2B8E" w:rsidP="00BA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DB2B8E" w:rsidRPr="00883EFE" w:rsidTr="00BA6A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AA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883E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EFE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8E" w:rsidRPr="00883EFE" w:rsidRDefault="00DB2B8E" w:rsidP="00BA6A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8E" w:rsidRPr="00883EFE" w:rsidRDefault="00DB2B8E" w:rsidP="00BA6A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bookmarkEnd w:id="1"/>
      <w:bookmarkEnd w:id="18"/>
    </w:tbl>
    <w:p w:rsidR="008F4EAF" w:rsidRDefault="008F4EAF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A70" w:rsidRDefault="00BA6A7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E2272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72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BB7994" w:rsidRPr="007E2272" w:rsidRDefault="00BB7994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79" w:type="dxa"/>
        <w:tblInd w:w="-106" w:type="dxa"/>
        <w:tblLayout w:type="fixed"/>
        <w:tblLook w:val="00A0"/>
      </w:tblPr>
      <w:tblGrid>
        <w:gridCol w:w="10279"/>
      </w:tblGrid>
      <w:tr w:rsidR="007526A5" w:rsidRPr="00965E07" w:rsidTr="00105480">
        <w:trPr>
          <w:trHeight w:val="266"/>
        </w:trPr>
        <w:tc>
          <w:tcPr>
            <w:tcW w:w="10279" w:type="dxa"/>
            <w:shd w:val="clear" w:color="auto" w:fill="auto"/>
          </w:tcPr>
          <w:p w:rsidR="00BE5279" w:rsidRPr="00965E07" w:rsidRDefault="00BE5279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«Охрана прав детства»</w:t>
            </w:r>
            <w:r w:rsid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E5279" w:rsidRPr="00965E07" w:rsidRDefault="00BE5279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международному дню детского телефона доверия совместно с волонтёрами</w:t>
            </w:r>
            <w:r w:rsidR="00965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E5279" w:rsidRPr="00965E07" w:rsidRDefault="00965E0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85" w:rsidRPr="00965E07">
              <w:rPr>
                <w:rFonts w:ascii="Times New Roman" w:hAnsi="Times New Roman" w:cs="Times New Roman"/>
                <w:sz w:val="24"/>
                <w:szCs w:val="24"/>
              </w:rPr>
              <w:t>кция к всемирному дню борьбы с курением «Здоров будешь - всё добудешь»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279" w:rsidRPr="00965E07" w:rsidRDefault="00965E0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EFE" w:rsidRPr="00965E07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ABE" w:rsidRPr="00965E07" w:rsidRDefault="00E85ABE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экономики;   </w:t>
            </w:r>
          </w:p>
          <w:p w:rsidR="00E85ABE" w:rsidRPr="00965E07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водных объектов в </w:t>
            </w:r>
            <w:proofErr w:type="spellStart"/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965E07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ренировки ЕДДС </w:t>
            </w:r>
            <w:proofErr w:type="gramStart"/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</w:t>
            </w:r>
            <w:r w:rsidR="00E85ABE" w:rsidRPr="009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подсистемы;</w:t>
            </w:r>
          </w:p>
          <w:p w:rsidR="00E85ABE" w:rsidRPr="00965E07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965E07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965E07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965E07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582" w:rsidRPr="00965E07">
              <w:rPr>
                <w:rFonts w:ascii="Times New Roman" w:hAnsi="Times New Roman" w:cs="Times New Roman"/>
                <w:sz w:val="24"/>
                <w:szCs w:val="24"/>
              </w:rPr>
              <w:t>кция «Семья»</w:t>
            </w: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965E07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66E0" w:rsidRPr="00965E07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публичных встреч с жителями Дебесского района (по специальному графику)</w:t>
            </w: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6E0" w:rsidRPr="00965E07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9E0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="002649E0" w:rsidRPr="00965E07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="002649E0" w:rsidRPr="00965E07">
              <w:rPr>
                <w:rFonts w:ascii="Times New Roman" w:hAnsi="Times New Roman" w:cs="Times New Roman"/>
                <w:sz w:val="24"/>
                <w:szCs w:val="24"/>
              </w:rPr>
              <w:t xml:space="preserve"> ДЮСШ среди команд  школ МО «Дебесский район» по эстафетному бегу</w:t>
            </w: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801" w:rsidRPr="00965E07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23E" w:rsidRPr="00965E07">
              <w:rPr>
                <w:rFonts w:ascii="Times New Roman" w:hAnsi="Times New Roman" w:cs="Times New Roman"/>
                <w:sz w:val="24"/>
                <w:szCs w:val="24"/>
              </w:rPr>
              <w:t>одготовительные мероприятия к 90-летию села Дебесы и 270-летию Дебесского района;</w:t>
            </w:r>
          </w:p>
          <w:p w:rsidR="00D209B6" w:rsidRPr="00965E07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965E07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965E07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D209B6" w:rsidRPr="00965E07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экскурсий и классных часов для учащихся школ и студентов;</w:t>
            </w:r>
          </w:p>
          <w:p w:rsidR="008A73D1" w:rsidRPr="00965E07" w:rsidRDefault="00761A7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по проверке учреждений, организаций и иных мест возможного пребывания несовершеннолетних в период школьных зимних каникул;</w:t>
            </w:r>
          </w:p>
          <w:p w:rsidR="008A73D1" w:rsidRPr="00965E07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965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ситуации;</w:t>
            </w:r>
          </w:p>
          <w:p w:rsidR="0027034E" w:rsidRPr="00965E07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AF73FC" w:rsidRPr="0096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E7" w:rsidRPr="00965E07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7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E2272">
        <w:rPr>
          <w:b/>
          <w:bCs/>
        </w:rPr>
        <w:t>Даты месяца:</w:t>
      </w: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10"/>
        <w:gridCol w:w="1273"/>
        <w:gridCol w:w="6392"/>
      </w:tblGrid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638C9">
              <w:rPr>
                <w:sz w:val="24"/>
                <w:szCs w:val="24"/>
              </w:rPr>
              <w:t>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артериальной гипертонией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семей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детского телефона доверия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638C9">
              <w:rPr>
                <w:sz w:val="24"/>
                <w:szCs w:val="24"/>
              </w:rPr>
              <w:t>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памяти жертв </w:t>
            </w:r>
            <w:proofErr w:type="spellStart"/>
            <w:r>
              <w:rPr>
                <w:sz w:val="24"/>
                <w:szCs w:val="24"/>
              </w:rPr>
              <w:t>СПИДа</w:t>
            </w:r>
            <w:proofErr w:type="spellEnd"/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Общества спасания на водах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672" w:type="pct"/>
          </w:tcPr>
          <w:p w:rsidR="00F26DEA" w:rsidRPr="007E2272" w:rsidRDefault="00F26DEA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A638C9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gramStart"/>
            <w:r>
              <w:rPr>
                <w:sz w:val="24"/>
                <w:szCs w:val="24"/>
              </w:rPr>
              <w:t>образования подразделений пропаганды безопасности дорожного движения</w:t>
            </w:r>
            <w:proofErr w:type="gramEnd"/>
            <w:r>
              <w:rPr>
                <w:sz w:val="24"/>
                <w:szCs w:val="24"/>
              </w:rPr>
              <w:t xml:space="preserve"> Госавтоинспекции (ГИБДД)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AF73FC" w:rsidRPr="007E2272" w:rsidTr="00F26DEA">
        <w:trPr>
          <w:trHeight w:val="261"/>
        </w:trPr>
        <w:tc>
          <w:tcPr>
            <w:tcW w:w="955" w:type="pct"/>
          </w:tcPr>
          <w:p w:rsidR="00AF73FC" w:rsidRDefault="00A638C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672" w:type="pct"/>
          </w:tcPr>
          <w:p w:rsidR="00AF73FC" w:rsidRP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AF73FC" w:rsidRPr="007E2272" w:rsidRDefault="00237B24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A638C9">
              <w:rPr>
                <w:sz w:val="24"/>
                <w:szCs w:val="24"/>
              </w:rPr>
              <w:t>бабушки</w:t>
            </w:r>
            <w:r w:rsidR="002711A9">
              <w:rPr>
                <w:sz w:val="24"/>
                <w:szCs w:val="24"/>
              </w:rPr>
              <w:t>;</w:t>
            </w:r>
          </w:p>
        </w:tc>
      </w:tr>
      <w:tr w:rsidR="002711A9" w:rsidRPr="007E2272" w:rsidTr="00F26DEA">
        <w:trPr>
          <w:trHeight w:val="261"/>
        </w:trPr>
        <w:tc>
          <w:tcPr>
            <w:tcW w:w="955" w:type="pct"/>
          </w:tcPr>
          <w:p w:rsidR="002711A9" w:rsidRDefault="002711A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672" w:type="pct"/>
          </w:tcPr>
          <w:p w:rsidR="002711A9" w:rsidRP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2711A9" w:rsidRDefault="002711A9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День библиотек;</w:t>
            </w:r>
          </w:p>
        </w:tc>
      </w:tr>
      <w:tr w:rsidR="002711A9" w:rsidRPr="007E2272" w:rsidTr="00F26DEA">
        <w:trPr>
          <w:trHeight w:val="261"/>
        </w:trPr>
        <w:tc>
          <w:tcPr>
            <w:tcW w:w="955" w:type="pct"/>
          </w:tcPr>
          <w:p w:rsidR="002711A9" w:rsidRDefault="002711A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672" w:type="pct"/>
          </w:tcPr>
          <w:p w:rsid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2711A9" w:rsidRDefault="002711A9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пограничника;</w:t>
            </w:r>
          </w:p>
        </w:tc>
      </w:tr>
      <w:tr w:rsidR="002711A9" w:rsidRPr="007E2272" w:rsidTr="00F26DEA">
        <w:trPr>
          <w:trHeight w:val="261"/>
        </w:trPr>
        <w:tc>
          <w:tcPr>
            <w:tcW w:w="955" w:type="pct"/>
          </w:tcPr>
          <w:p w:rsidR="002711A9" w:rsidRDefault="002711A9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672" w:type="pct"/>
          </w:tcPr>
          <w:p w:rsid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2711A9" w:rsidRDefault="002711A9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без табака.</w:t>
            </w:r>
          </w:p>
        </w:tc>
      </w:tr>
    </w:tbl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BA6A70" w:rsidRPr="007E2272" w:rsidRDefault="00BA6A70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E2272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7E2272">
        <w:rPr>
          <w:shd w:val="clear" w:color="auto" w:fill="FFFFFF"/>
        </w:rPr>
        <w:t xml:space="preserve">Ведущий специалист-эксперт                                                И.Е. </w:t>
      </w:r>
      <w:proofErr w:type="spellStart"/>
      <w:r w:rsidRPr="007E2272">
        <w:rPr>
          <w:shd w:val="clear" w:color="auto" w:fill="FFFFFF"/>
        </w:rPr>
        <w:t>Жуйкова</w:t>
      </w:r>
      <w:proofErr w:type="spellEnd"/>
    </w:p>
    <w:sectPr w:rsidR="00710AFC" w:rsidRPr="007E227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76A"/>
    <w:rsid w:val="00005B8B"/>
    <w:rsid w:val="000111BD"/>
    <w:rsid w:val="0001299A"/>
    <w:rsid w:val="000168DE"/>
    <w:rsid w:val="0002240C"/>
    <w:rsid w:val="00024E84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67232"/>
    <w:rsid w:val="0006743C"/>
    <w:rsid w:val="00073ACD"/>
    <w:rsid w:val="000742E3"/>
    <w:rsid w:val="00074518"/>
    <w:rsid w:val="000747FA"/>
    <w:rsid w:val="000758BB"/>
    <w:rsid w:val="00083B4B"/>
    <w:rsid w:val="00083CAA"/>
    <w:rsid w:val="00083DCE"/>
    <w:rsid w:val="00087CB4"/>
    <w:rsid w:val="0009106D"/>
    <w:rsid w:val="0009171D"/>
    <w:rsid w:val="000932CA"/>
    <w:rsid w:val="000A2EFB"/>
    <w:rsid w:val="000A740A"/>
    <w:rsid w:val="000B08E0"/>
    <w:rsid w:val="000B0B2A"/>
    <w:rsid w:val="000B0D97"/>
    <w:rsid w:val="000B224C"/>
    <w:rsid w:val="000B5670"/>
    <w:rsid w:val="000C0461"/>
    <w:rsid w:val="000C2B3F"/>
    <w:rsid w:val="000C2ED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5480"/>
    <w:rsid w:val="0010632B"/>
    <w:rsid w:val="00110042"/>
    <w:rsid w:val="0011710F"/>
    <w:rsid w:val="00121E34"/>
    <w:rsid w:val="00122533"/>
    <w:rsid w:val="00124CA5"/>
    <w:rsid w:val="00127A4D"/>
    <w:rsid w:val="00131A7C"/>
    <w:rsid w:val="00137584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2F6C"/>
    <w:rsid w:val="00175C0A"/>
    <w:rsid w:val="001774B0"/>
    <w:rsid w:val="00182062"/>
    <w:rsid w:val="001820FE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0DA0"/>
    <w:rsid w:val="001B20B4"/>
    <w:rsid w:val="001B5308"/>
    <w:rsid w:val="001B6777"/>
    <w:rsid w:val="001B7326"/>
    <w:rsid w:val="001C0EEE"/>
    <w:rsid w:val="001C11F0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283A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E67"/>
    <w:rsid w:val="00345784"/>
    <w:rsid w:val="00346019"/>
    <w:rsid w:val="0035244C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08BD"/>
    <w:rsid w:val="003E17BB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EED"/>
    <w:rsid w:val="00407F28"/>
    <w:rsid w:val="00410016"/>
    <w:rsid w:val="00410430"/>
    <w:rsid w:val="0041387E"/>
    <w:rsid w:val="00413CC0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5902"/>
    <w:rsid w:val="00467F08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A79DF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173A3"/>
    <w:rsid w:val="00522CC0"/>
    <w:rsid w:val="005305FF"/>
    <w:rsid w:val="00530AC7"/>
    <w:rsid w:val="005312B3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5688"/>
    <w:rsid w:val="00565B90"/>
    <w:rsid w:val="00567FC6"/>
    <w:rsid w:val="00571EE8"/>
    <w:rsid w:val="00571EEA"/>
    <w:rsid w:val="00580FF4"/>
    <w:rsid w:val="00581DF8"/>
    <w:rsid w:val="00584072"/>
    <w:rsid w:val="005860BC"/>
    <w:rsid w:val="00586E45"/>
    <w:rsid w:val="00587515"/>
    <w:rsid w:val="005925E4"/>
    <w:rsid w:val="005A0FD3"/>
    <w:rsid w:val="005A2D38"/>
    <w:rsid w:val="005A6100"/>
    <w:rsid w:val="005A6935"/>
    <w:rsid w:val="005A6BCE"/>
    <w:rsid w:val="005B0A19"/>
    <w:rsid w:val="005B1F82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614E7"/>
    <w:rsid w:val="00663706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86A10"/>
    <w:rsid w:val="006954D2"/>
    <w:rsid w:val="00697E11"/>
    <w:rsid w:val="006A3C09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1A83"/>
    <w:rsid w:val="006D2A15"/>
    <w:rsid w:val="006D31A8"/>
    <w:rsid w:val="006D48AE"/>
    <w:rsid w:val="006D7AE5"/>
    <w:rsid w:val="006E0E63"/>
    <w:rsid w:val="006E3352"/>
    <w:rsid w:val="006E3564"/>
    <w:rsid w:val="006E39A5"/>
    <w:rsid w:val="006E4697"/>
    <w:rsid w:val="006F0EB4"/>
    <w:rsid w:val="006F1BFC"/>
    <w:rsid w:val="006F427D"/>
    <w:rsid w:val="006F633F"/>
    <w:rsid w:val="006F6B4B"/>
    <w:rsid w:val="00700E33"/>
    <w:rsid w:val="0070117F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6155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3EB1"/>
    <w:rsid w:val="00764F54"/>
    <w:rsid w:val="00766E2E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6CC2"/>
    <w:rsid w:val="007B40F1"/>
    <w:rsid w:val="007B57EB"/>
    <w:rsid w:val="007C0ADA"/>
    <w:rsid w:val="007C2767"/>
    <w:rsid w:val="007C361F"/>
    <w:rsid w:val="007C3CE9"/>
    <w:rsid w:val="007C44D1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54D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16371"/>
    <w:rsid w:val="008169AB"/>
    <w:rsid w:val="00820483"/>
    <w:rsid w:val="00823FFA"/>
    <w:rsid w:val="0083058B"/>
    <w:rsid w:val="008317FF"/>
    <w:rsid w:val="008319A1"/>
    <w:rsid w:val="00831EA9"/>
    <w:rsid w:val="008342B5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B8B"/>
    <w:rsid w:val="008C33F3"/>
    <w:rsid w:val="008C552A"/>
    <w:rsid w:val="008C6AF4"/>
    <w:rsid w:val="008D06A7"/>
    <w:rsid w:val="008D1046"/>
    <w:rsid w:val="008D19DF"/>
    <w:rsid w:val="008D23E0"/>
    <w:rsid w:val="008D4B5C"/>
    <w:rsid w:val="008E3045"/>
    <w:rsid w:val="008E4B76"/>
    <w:rsid w:val="008E7A0A"/>
    <w:rsid w:val="008F0550"/>
    <w:rsid w:val="008F0A29"/>
    <w:rsid w:val="008F4A5F"/>
    <w:rsid w:val="008F4EA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7F8"/>
    <w:rsid w:val="00975C55"/>
    <w:rsid w:val="009773EC"/>
    <w:rsid w:val="00977656"/>
    <w:rsid w:val="00981BB8"/>
    <w:rsid w:val="00982AE8"/>
    <w:rsid w:val="00985338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D0024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9DE"/>
    <w:rsid w:val="00A771F1"/>
    <w:rsid w:val="00A809A2"/>
    <w:rsid w:val="00A8378C"/>
    <w:rsid w:val="00A85416"/>
    <w:rsid w:val="00A90D1B"/>
    <w:rsid w:val="00A91455"/>
    <w:rsid w:val="00A93A03"/>
    <w:rsid w:val="00A97A94"/>
    <w:rsid w:val="00AA18CE"/>
    <w:rsid w:val="00AA3FE5"/>
    <w:rsid w:val="00AA499E"/>
    <w:rsid w:val="00AA7512"/>
    <w:rsid w:val="00AA7EEF"/>
    <w:rsid w:val="00AB0C8E"/>
    <w:rsid w:val="00AB1549"/>
    <w:rsid w:val="00AB1755"/>
    <w:rsid w:val="00AB17F4"/>
    <w:rsid w:val="00AB2801"/>
    <w:rsid w:val="00AB6CCE"/>
    <w:rsid w:val="00AB6D98"/>
    <w:rsid w:val="00AC01A1"/>
    <w:rsid w:val="00AC6FC7"/>
    <w:rsid w:val="00AD080C"/>
    <w:rsid w:val="00AD1C3A"/>
    <w:rsid w:val="00AD4267"/>
    <w:rsid w:val="00AD42E6"/>
    <w:rsid w:val="00AD4385"/>
    <w:rsid w:val="00AD5C51"/>
    <w:rsid w:val="00AD5CA6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AF73FC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2216"/>
    <w:rsid w:val="00B32B26"/>
    <w:rsid w:val="00B33D3B"/>
    <w:rsid w:val="00B3440C"/>
    <w:rsid w:val="00B3561B"/>
    <w:rsid w:val="00B4022C"/>
    <w:rsid w:val="00B422E3"/>
    <w:rsid w:val="00B436EB"/>
    <w:rsid w:val="00B4398C"/>
    <w:rsid w:val="00B441CC"/>
    <w:rsid w:val="00B44330"/>
    <w:rsid w:val="00B5152D"/>
    <w:rsid w:val="00B51B6E"/>
    <w:rsid w:val="00B53A82"/>
    <w:rsid w:val="00B5699E"/>
    <w:rsid w:val="00B6545F"/>
    <w:rsid w:val="00B6568E"/>
    <w:rsid w:val="00B6699D"/>
    <w:rsid w:val="00B6796F"/>
    <w:rsid w:val="00B7260B"/>
    <w:rsid w:val="00B73C4B"/>
    <w:rsid w:val="00B757E0"/>
    <w:rsid w:val="00B819C7"/>
    <w:rsid w:val="00B81F0E"/>
    <w:rsid w:val="00B86CE5"/>
    <w:rsid w:val="00B91C98"/>
    <w:rsid w:val="00B960C4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3086"/>
    <w:rsid w:val="00C549D8"/>
    <w:rsid w:val="00C56102"/>
    <w:rsid w:val="00C57EA9"/>
    <w:rsid w:val="00C61C41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679A"/>
    <w:rsid w:val="00CC47C2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5ED"/>
    <w:rsid w:val="00D4329A"/>
    <w:rsid w:val="00D50AA8"/>
    <w:rsid w:val="00D55823"/>
    <w:rsid w:val="00D56F05"/>
    <w:rsid w:val="00D70666"/>
    <w:rsid w:val="00D7342F"/>
    <w:rsid w:val="00D73ED6"/>
    <w:rsid w:val="00D745F1"/>
    <w:rsid w:val="00D754E4"/>
    <w:rsid w:val="00D77B71"/>
    <w:rsid w:val="00D77CCC"/>
    <w:rsid w:val="00D82669"/>
    <w:rsid w:val="00D835D7"/>
    <w:rsid w:val="00D83C87"/>
    <w:rsid w:val="00D858F2"/>
    <w:rsid w:val="00D86436"/>
    <w:rsid w:val="00D8694C"/>
    <w:rsid w:val="00D9324F"/>
    <w:rsid w:val="00DA2582"/>
    <w:rsid w:val="00DA3247"/>
    <w:rsid w:val="00DB1491"/>
    <w:rsid w:val="00DB1B76"/>
    <w:rsid w:val="00DB2B8E"/>
    <w:rsid w:val="00DB7987"/>
    <w:rsid w:val="00DC21A2"/>
    <w:rsid w:val="00DC3725"/>
    <w:rsid w:val="00DC57B6"/>
    <w:rsid w:val="00DC7974"/>
    <w:rsid w:val="00DD2E3F"/>
    <w:rsid w:val="00DE025A"/>
    <w:rsid w:val="00DE3AF3"/>
    <w:rsid w:val="00DE3AF5"/>
    <w:rsid w:val="00DE4D2E"/>
    <w:rsid w:val="00DE5043"/>
    <w:rsid w:val="00DE5928"/>
    <w:rsid w:val="00DE68C0"/>
    <w:rsid w:val="00DE73F5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30A51"/>
    <w:rsid w:val="00E344D4"/>
    <w:rsid w:val="00E34FFF"/>
    <w:rsid w:val="00E3587F"/>
    <w:rsid w:val="00E40929"/>
    <w:rsid w:val="00E40A35"/>
    <w:rsid w:val="00E42D6D"/>
    <w:rsid w:val="00E4368E"/>
    <w:rsid w:val="00E457FB"/>
    <w:rsid w:val="00E459C3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985"/>
    <w:rsid w:val="00E767EB"/>
    <w:rsid w:val="00E77637"/>
    <w:rsid w:val="00E82735"/>
    <w:rsid w:val="00E85ABE"/>
    <w:rsid w:val="00E8672E"/>
    <w:rsid w:val="00E90452"/>
    <w:rsid w:val="00E96800"/>
    <w:rsid w:val="00EA1276"/>
    <w:rsid w:val="00EA1A2E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FC4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916CA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47D9"/>
    <w:rsid w:val="00FC5229"/>
    <w:rsid w:val="00FC6090"/>
    <w:rsid w:val="00FC62C6"/>
    <w:rsid w:val="00FD1BD3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F9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BC5B-2D6E-47C6-A0D1-FB4BFA0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7529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Ю. Роготнева</dc:creator>
  <cp:lastModifiedBy>Жуйкова Ирина Евгеньевна</cp:lastModifiedBy>
  <cp:revision>9</cp:revision>
  <cp:lastPrinted>2019-04-30T07:55:00Z</cp:lastPrinted>
  <dcterms:created xsi:type="dcterms:W3CDTF">2019-04-19T07:07:00Z</dcterms:created>
  <dcterms:modified xsi:type="dcterms:W3CDTF">2019-04-30T09:12:00Z</dcterms:modified>
</cp:coreProperties>
</file>