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A0" w:rsidRDefault="007B00A0" w:rsidP="009F430A">
      <w:pPr>
        <w:widowControl/>
        <w:autoSpaceDE/>
        <w:adjustRightInd/>
        <w:jc w:val="right"/>
        <w:rPr>
          <w:sz w:val="24"/>
          <w:szCs w:val="24"/>
        </w:rPr>
      </w:pP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2019г.     </w:t>
      </w: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</w:p>
    <w:p w:rsidR="007B00A0" w:rsidRDefault="007B00A0" w:rsidP="007B00A0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«Молодеж</w:t>
      </w:r>
      <w:r w:rsidR="00595F58">
        <w:rPr>
          <w:sz w:val="28"/>
          <w:szCs w:val="28"/>
        </w:rPr>
        <w:t xml:space="preserve">ный центр «Вертикаль» </w:t>
      </w:r>
      <w:r w:rsidR="009341AE">
        <w:rPr>
          <w:sz w:val="28"/>
          <w:szCs w:val="28"/>
        </w:rPr>
        <w:t>к празднованию Дня государственности Удмуртии</w:t>
      </w:r>
    </w:p>
    <w:p w:rsidR="009B57B0" w:rsidRDefault="009B57B0" w:rsidP="00620BB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04"/>
        <w:gridCol w:w="2548"/>
        <w:gridCol w:w="1985"/>
        <w:gridCol w:w="3402"/>
      </w:tblGrid>
      <w:tr w:rsidR="009F430A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№</w:t>
            </w:r>
          </w:p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Ответственные (ФИО, должность)</w:t>
            </w:r>
          </w:p>
        </w:tc>
      </w:tr>
      <w:tr w:rsidR="00266198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7B00A0" w:rsidRDefault="00266198" w:rsidP="00266198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5E77A0" w:rsidRDefault="009341AE" w:rsidP="00266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Интеллектуально-развлекательная игра «</w:t>
            </w:r>
            <w:proofErr w:type="gramStart"/>
            <w:r>
              <w:rPr>
                <w:sz w:val="26"/>
                <w:szCs w:val="26"/>
              </w:rPr>
              <w:t>Удмурт-а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мон</w:t>
            </w:r>
            <w:proofErr w:type="spellEnd"/>
            <w:r>
              <w:rPr>
                <w:sz w:val="26"/>
                <w:szCs w:val="26"/>
              </w:rPr>
              <w:t>?»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Default="009341AE" w:rsidP="00266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  <w:p w:rsidR="009341AE" w:rsidRPr="005E77A0" w:rsidRDefault="009341AE" w:rsidP="00266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5E77A0" w:rsidRDefault="009341AE" w:rsidP="00266198">
            <w:pPr>
              <w:jc w:val="center"/>
              <w:rPr>
                <w:sz w:val="26"/>
                <w:szCs w:val="26"/>
              </w:rPr>
            </w:pPr>
            <w:r w:rsidRPr="007D798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5E77A0" w:rsidRDefault="009341AE" w:rsidP="00266198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8" w:rsidRPr="005E77A0" w:rsidRDefault="009341AE" w:rsidP="0026619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35521A">
              <w:rPr>
                <w:sz w:val="26"/>
                <w:szCs w:val="26"/>
              </w:rPr>
              <w:t>Специалист по работе с молодёжью</w:t>
            </w:r>
            <w:bookmarkStart w:id="0" w:name="_GoBack"/>
            <w:bookmarkEnd w:id="0"/>
          </w:p>
        </w:tc>
      </w:tr>
      <w:tr w:rsidR="009341AE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5E77A0" w:rsidRDefault="009341AE" w:rsidP="009341AE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 xml:space="preserve">Конкурс рисунков «Моя родина Россия и Удмуртия» </w:t>
            </w:r>
            <w:proofErr w:type="gramStart"/>
            <w:r w:rsidRPr="005E77A0">
              <w:rPr>
                <w:sz w:val="26"/>
                <w:szCs w:val="26"/>
              </w:rPr>
              <w:t>посвященное</w:t>
            </w:r>
            <w:proofErr w:type="gramEnd"/>
            <w:r w:rsidRPr="005E77A0">
              <w:rPr>
                <w:sz w:val="26"/>
                <w:szCs w:val="26"/>
              </w:rPr>
              <w:t xml:space="preserve"> Дню народного единства и Государственности УР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5E77A0" w:rsidRDefault="009341AE" w:rsidP="009341AE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28.10-04.11</w:t>
            </w:r>
          </w:p>
          <w:p w:rsidR="009341AE" w:rsidRPr="005E77A0" w:rsidRDefault="009341AE" w:rsidP="009341AE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5E77A0" w:rsidRDefault="009341AE" w:rsidP="009341AE">
            <w:pPr>
              <w:jc w:val="center"/>
              <w:rPr>
                <w:sz w:val="26"/>
                <w:szCs w:val="26"/>
              </w:rPr>
            </w:pPr>
            <w:proofErr w:type="spellStart"/>
            <w:r w:rsidRPr="005E77A0">
              <w:rPr>
                <w:sz w:val="26"/>
                <w:szCs w:val="26"/>
              </w:rPr>
              <w:t>Большезетымский</w:t>
            </w:r>
            <w:proofErr w:type="spellEnd"/>
            <w:r w:rsidRPr="005E77A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5E77A0" w:rsidRDefault="009341AE" w:rsidP="009341AE">
            <w:pPr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5E77A0" w:rsidRDefault="009341AE" w:rsidP="009341A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5E77A0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9341AE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Акция «</w:t>
            </w:r>
            <w:proofErr w:type="spellStart"/>
            <w:r>
              <w:rPr>
                <w:sz w:val="26"/>
                <w:szCs w:val="26"/>
              </w:rPr>
              <w:t>Вераськы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кылын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35521A">
              <w:rPr>
                <w:sz w:val="26"/>
                <w:szCs w:val="26"/>
              </w:rPr>
              <w:t xml:space="preserve"> посвященная Дню народного единства и Дню Государственности Удмуртии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35521A">
              <w:rPr>
                <w:sz w:val="26"/>
                <w:szCs w:val="26"/>
              </w:rPr>
              <w:t>.11</w:t>
            </w:r>
          </w:p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5521A">
              <w:rPr>
                <w:sz w:val="26"/>
                <w:szCs w:val="26"/>
              </w:rPr>
              <w:t>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и предприятия села Дебёсы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14-18</w:t>
            </w:r>
          </w:p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35521A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9341AE" w:rsidTr="00266198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C83011" w:rsidRDefault="009341AE" w:rsidP="009341AE">
            <w:pPr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</w:rPr>
              <w:t>Игра по станциям «Люблю свою Родину»</w:t>
            </w:r>
          </w:p>
          <w:p w:rsidR="009341AE" w:rsidRPr="00C83011" w:rsidRDefault="009341AE" w:rsidP="009341A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C83011" w:rsidRDefault="009341AE" w:rsidP="00934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1.11</w:t>
            </w:r>
          </w:p>
          <w:p w:rsidR="009341AE" w:rsidRPr="00C83011" w:rsidRDefault="009341AE" w:rsidP="00934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14:30</w:t>
            </w:r>
          </w:p>
          <w:p w:rsidR="009341AE" w:rsidRPr="00C83011" w:rsidRDefault="009341AE" w:rsidP="009341A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C83011" w:rsidRDefault="009341AE" w:rsidP="00934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Заречномедлинская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>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C83011" w:rsidRDefault="009341AE" w:rsidP="00934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0-13</w:t>
            </w:r>
          </w:p>
          <w:p w:rsidR="009341AE" w:rsidRPr="00C83011" w:rsidRDefault="009341AE" w:rsidP="00934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C83011" w:rsidRDefault="009341AE" w:rsidP="00934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83011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83011">
              <w:rPr>
                <w:sz w:val="26"/>
                <w:szCs w:val="26"/>
                <w:lang w:eastAsia="en-US"/>
              </w:rPr>
              <w:t xml:space="preserve">Специалист по работе с молодёжью                  </w:t>
            </w:r>
          </w:p>
        </w:tc>
      </w:tr>
      <w:tr w:rsidR="009341AE" w:rsidTr="00266198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BC5084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концерт ко дню Народного единства и дню государственности УР «От дружбы нашей родина сильна»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  <w:p w:rsidR="009341AE" w:rsidRPr="00BC5084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BC5084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BC5084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BC5084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341AE" w:rsidTr="00266198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 xml:space="preserve">Торжественное мероприятие </w:t>
            </w:r>
            <w:r w:rsidRPr="004274F2">
              <w:rPr>
                <w:sz w:val="26"/>
                <w:szCs w:val="26"/>
              </w:rPr>
              <w:lastRenderedPageBreak/>
              <w:t>«Люблю тебя, мой край родной!» посвященное Дню Государственности Удмуртии.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4.11</w:t>
            </w:r>
          </w:p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19:00</w:t>
            </w:r>
          </w:p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lastRenderedPageBreak/>
              <w:t xml:space="preserve">Турнесская    </w:t>
            </w:r>
            <w:r w:rsidRPr="004274F2">
              <w:rPr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lastRenderedPageBreak/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Трефилова Н.В.</w:t>
            </w:r>
            <w:r>
              <w:rPr>
                <w:sz w:val="26"/>
                <w:szCs w:val="26"/>
              </w:rPr>
              <w:t xml:space="preserve"> </w:t>
            </w:r>
            <w:r w:rsidRPr="004274F2">
              <w:rPr>
                <w:sz w:val="26"/>
                <w:szCs w:val="26"/>
              </w:rPr>
              <w:t xml:space="preserve">Специалист </w:t>
            </w:r>
            <w:r w:rsidRPr="004274F2">
              <w:rPr>
                <w:sz w:val="26"/>
                <w:szCs w:val="26"/>
              </w:rPr>
              <w:lastRenderedPageBreak/>
              <w:t xml:space="preserve">по работе с молодежью </w:t>
            </w:r>
          </w:p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 xml:space="preserve">Совместно с работниками </w:t>
            </w:r>
            <w:proofErr w:type="spellStart"/>
            <w:r w:rsidRPr="004274F2">
              <w:rPr>
                <w:sz w:val="26"/>
                <w:szCs w:val="26"/>
              </w:rPr>
              <w:t>Тольенского</w:t>
            </w:r>
            <w:proofErr w:type="spellEnd"/>
            <w:r w:rsidRPr="004274F2">
              <w:rPr>
                <w:sz w:val="26"/>
                <w:szCs w:val="26"/>
              </w:rPr>
              <w:t xml:space="preserve"> ДК.</w:t>
            </w:r>
          </w:p>
        </w:tc>
      </w:tr>
      <w:tr w:rsidR="009341AE" w:rsidTr="00266198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Торжественное мероприяти</w:t>
            </w:r>
            <w:r>
              <w:rPr>
                <w:sz w:val="26"/>
                <w:szCs w:val="26"/>
              </w:rPr>
              <w:t>е «Люблю тебя, мой край родной!»</w:t>
            </w:r>
            <w:r w:rsidRPr="004274F2">
              <w:rPr>
                <w:sz w:val="26"/>
                <w:szCs w:val="26"/>
              </w:rPr>
              <w:t xml:space="preserve"> посвященное Дню Государственности Удмуртии.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proofErr w:type="spellStart"/>
            <w:r w:rsidRPr="004274F2">
              <w:rPr>
                <w:sz w:val="26"/>
                <w:szCs w:val="26"/>
              </w:rPr>
              <w:t>Тольенский</w:t>
            </w:r>
            <w:proofErr w:type="spellEnd"/>
            <w:r w:rsidRPr="004274F2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>Калинина С.Ю.</w:t>
            </w:r>
            <w:r>
              <w:rPr>
                <w:sz w:val="26"/>
                <w:szCs w:val="26"/>
              </w:rPr>
              <w:t xml:space="preserve"> </w:t>
            </w:r>
            <w:r w:rsidRPr="004274F2">
              <w:rPr>
                <w:sz w:val="26"/>
                <w:szCs w:val="26"/>
              </w:rPr>
              <w:t xml:space="preserve">Специалист по работе  с молодежью. </w:t>
            </w:r>
          </w:p>
          <w:p w:rsidR="009341AE" w:rsidRPr="004274F2" w:rsidRDefault="009341AE" w:rsidP="009341AE">
            <w:pPr>
              <w:jc w:val="center"/>
              <w:rPr>
                <w:sz w:val="26"/>
                <w:szCs w:val="26"/>
              </w:rPr>
            </w:pPr>
            <w:r w:rsidRPr="004274F2">
              <w:rPr>
                <w:sz w:val="26"/>
                <w:szCs w:val="26"/>
              </w:rPr>
              <w:t xml:space="preserve">Совместно с работниками </w:t>
            </w:r>
            <w:proofErr w:type="spellStart"/>
            <w:r w:rsidRPr="004274F2">
              <w:rPr>
                <w:sz w:val="26"/>
                <w:szCs w:val="26"/>
              </w:rPr>
              <w:t>Тольенского</w:t>
            </w:r>
            <w:proofErr w:type="spellEnd"/>
            <w:r w:rsidRPr="004274F2">
              <w:rPr>
                <w:sz w:val="26"/>
                <w:szCs w:val="26"/>
              </w:rPr>
              <w:t xml:space="preserve"> ДК</w:t>
            </w:r>
          </w:p>
        </w:tc>
      </w:tr>
      <w:tr w:rsidR="009341AE" w:rsidTr="00266198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F41AA2" w:rsidRDefault="009341AE" w:rsidP="009341AE">
            <w:pPr>
              <w:jc w:val="center"/>
              <w:rPr>
                <w:sz w:val="26"/>
                <w:szCs w:val="26"/>
              </w:rPr>
            </w:pPr>
            <w:r w:rsidRPr="00F41AA2">
              <w:rPr>
                <w:color w:val="000000"/>
                <w:sz w:val="26"/>
                <w:szCs w:val="26"/>
              </w:rPr>
              <w:t>Беседа «За Россию единую», игровая программа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Default="009341AE" w:rsidP="009341AE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  <w:lang w:val="en-US"/>
              </w:rPr>
              <w:t>04</w:t>
            </w:r>
            <w:r w:rsidRPr="00F41AA2">
              <w:rPr>
                <w:sz w:val="26"/>
                <w:szCs w:val="26"/>
              </w:rPr>
              <w:t xml:space="preserve">.10 </w:t>
            </w:r>
          </w:p>
          <w:p w:rsidR="009341AE" w:rsidRPr="00F41AA2" w:rsidRDefault="009341AE" w:rsidP="009341AE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F41AA2" w:rsidRDefault="009341AE" w:rsidP="009341AE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F41AA2" w:rsidRDefault="009341AE" w:rsidP="009341AE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14-17</w:t>
            </w:r>
          </w:p>
          <w:p w:rsidR="009341AE" w:rsidRPr="00F41AA2" w:rsidRDefault="009341AE" w:rsidP="009341AE">
            <w:pPr>
              <w:jc w:val="center"/>
              <w:rPr>
                <w:sz w:val="26"/>
                <w:szCs w:val="26"/>
                <w:lang w:val="en-US"/>
              </w:rPr>
            </w:pPr>
            <w:r w:rsidRPr="00F41AA2">
              <w:rPr>
                <w:sz w:val="26"/>
                <w:szCs w:val="26"/>
              </w:rPr>
              <w:t>18-30 и больше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F41AA2" w:rsidRDefault="009341AE" w:rsidP="009341AE">
            <w:pPr>
              <w:jc w:val="center"/>
              <w:rPr>
                <w:sz w:val="26"/>
                <w:szCs w:val="26"/>
              </w:rPr>
            </w:pPr>
            <w:r w:rsidRPr="00F41AA2">
              <w:rPr>
                <w:sz w:val="26"/>
                <w:szCs w:val="26"/>
              </w:rPr>
              <w:t>Перевозчикова А.В.</w:t>
            </w:r>
            <w:r>
              <w:rPr>
                <w:sz w:val="26"/>
                <w:szCs w:val="26"/>
              </w:rPr>
              <w:t xml:space="preserve"> </w:t>
            </w:r>
            <w:r w:rsidRPr="00F41AA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341AE" w:rsidTr="00266198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85042C" w:rsidRDefault="009341AE" w:rsidP="009341AE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Помощь в поведении мероприятия Дня народного единства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85042C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04.11</w:t>
            </w:r>
          </w:p>
          <w:p w:rsidR="009341AE" w:rsidRPr="0085042C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85042C" w:rsidRDefault="009341AE" w:rsidP="009341AE">
            <w:pPr>
              <w:jc w:val="center"/>
              <w:rPr>
                <w:sz w:val="26"/>
                <w:szCs w:val="26"/>
              </w:rPr>
            </w:pPr>
            <w:proofErr w:type="spellStart"/>
            <w:r w:rsidRPr="0085042C">
              <w:rPr>
                <w:sz w:val="26"/>
                <w:szCs w:val="26"/>
              </w:rPr>
              <w:t>Сюрногуртский</w:t>
            </w:r>
            <w:proofErr w:type="spellEnd"/>
            <w:r w:rsidRPr="0085042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85042C" w:rsidRDefault="009341AE" w:rsidP="009341AE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Все категории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85042C" w:rsidRDefault="009341AE" w:rsidP="009341AE">
            <w:pPr>
              <w:jc w:val="center"/>
              <w:rPr>
                <w:sz w:val="26"/>
                <w:szCs w:val="26"/>
              </w:rPr>
            </w:pPr>
            <w:r w:rsidRPr="0085042C"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9341AE" w:rsidTr="00266198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«Ими гордится удмуртская земля» </w:t>
            </w:r>
            <w:proofErr w:type="gram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-</w:t>
            </w:r>
            <w:proofErr w:type="spell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</w:t>
            </w:r>
            <w:proofErr w:type="gramEnd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едиабеседа</w:t>
            </w:r>
            <w:proofErr w:type="spellEnd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о защитниках Отечества: Н. А. Дуровой; А. Т. </w:t>
            </w:r>
            <w:proofErr w:type="spell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Пальшиной</w:t>
            </w:r>
            <w:proofErr w:type="spellEnd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; женщинах-героях Великой Отечественной войны; Е. М. </w:t>
            </w:r>
            <w:proofErr w:type="spell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Кунгурцеве</w:t>
            </w:r>
            <w:proofErr w:type="spellEnd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; воинах-участниках локальных войн;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05.11</w:t>
            </w:r>
          </w:p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78081C">
              <w:rPr>
                <w:sz w:val="26"/>
                <w:szCs w:val="26"/>
              </w:rPr>
              <w:t>00</w:t>
            </w:r>
          </w:p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proofErr w:type="spellStart"/>
            <w:r w:rsidRPr="0078081C">
              <w:rPr>
                <w:sz w:val="26"/>
                <w:szCs w:val="26"/>
              </w:rPr>
              <w:t>Нижнепыхтинский</w:t>
            </w:r>
            <w:proofErr w:type="spellEnd"/>
            <w:r w:rsidRPr="0078081C">
              <w:rPr>
                <w:sz w:val="26"/>
                <w:szCs w:val="26"/>
              </w:rPr>
              <w:t xml:space="preserve"> ДК (Библиотека)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Подростки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молодежью,  совместно с библиотекарем</w:t>
            </w:r>
          </w:p>
        </w:tc>
      </w:tr>
      <w:tr w:rsidR="009341AE" w:rsidTr="00266198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Акция « Будущее России – </w:t>
            </w:r>
            <w:proofErr w:type="gram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proofErr w:type="gramEnd"/>
          </w:p>
          <w:p w:rsidR="009341AE" w:rsidRPr="0078081C" w:rsidRDefault="009341AE" w:rsidP="009341AE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proofErr w:type="gramStart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единстве</w:t>
            </w:r>
            <w:proofErr w:type="gramEnd"/>
            <w:r w:rsidRPr="0078081C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» (Ко дню народного единства)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8081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.11</w:t>
            </w:r>
          </w:p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78081C">
              <w:rPr>
                <w:sz w:val="26"/>
                <w:szCs w:val="26"/>
              </w:rPr>
              <w:t>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Смешенная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молодежью, совместно с библиотекарем</w:t>
            </w:r>
          </w:p>
        </w:tc>
      </w:tr>
      <w:tr w:rsidR="009341AE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C182C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Интеллектуальная игра «Мой край Удмуртией зовётся» ко Дню государственности Удмуртии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  <w:p w:rsidR="009341AE" w:rsidRPr="004C182C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D7982" w:rsidRDefault="009341AE" w:rsidP="009341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D7982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6B44FC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4C182C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9B5F5F">
              <w:rPr>
                <w:sz w:val="26"/>
                <w:szCs w:val="26"/>
                <w:lang w:eastAsia="en-US"/>
              </w:rPr>
              <w:t xml:space="preserve"> Зам. директора</w:t>
            </w:r>
          </w:p>
        </w:tc>
      </w:tr>
      <w:tr w:rsidR="009341AE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«Игры  народные русские и удмуртские» (К всемирному дню ребенка)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14:00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proofErr w:type="spellStart"/>
            <w:r w:rsidRPr="0078081C">
              <w:rPr>
                <w:sz w:val="26"/>
                <w:szCs w:val="26"/>
              </w:rPr>
              <w:t>Нижнепыхтинский</w:t>
            </w:r>
            <w:proofErr w:type="spellEnd"/>
            <w:r w:rsidRPr="0078081C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Смешанная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8081C" w:rsidRDefault="009341AE" w:rsidP="009341AE">
            <w:pPr>
              <w:jc w:val="center"/>
              <w:rPr>
                <w:sz w:val="26"/>
                <w:szCs w:val="26"/>
              </w:rPr>
            </w:pPr>
            <w:r w:rsidRPr="0078081C">
              <w:rPr>
                <w:sz w:val="26"/>
                <w:szCs w:val="26"/>
              </w:rPr>
              <w:t>Семенова А.А.- Специалист по работе с молодежью, совместно с клубом</w:t>
            </w:r>
          </w:p>
        </w:tc>
      </w:tr>
      <w:tr w:rsidR="009341AE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BC5084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 – развлекательная игра «</w:t>
            </w:r>
            <w:proofErr w:type="spellStart"/>
            <w:r>
              <w:rPr>
                <w:sz w:val="26"/>
                <w:szCs w:val="26"/>
              </w:rPr>
              <w:t>Жингырты</w:t>
            </w:r>
            <w:proofErr w:type="spellEnd"/>
            <w:r>
              <w:rPr>
                <w:sz w:val="26"/>
                <w:szCs w:val="26"/>
              </w:rPr>
              <w:t xml:space="preserve"> удмурт </w:t>
            </w:r>
            <w:proofErr w:type="spellStart"/>
            <w:r>
              <w:rPr>
                <w:sz w:val="26"/>
                <w:szCs w:val="26"/>
              </w:rPr>
              <w:t>кырзан</w:t>
            </w:r>
            <w:proofErr w:type="spellEnd"/>
            <w:r>
              <w:rPr>
                <w:sz w:val="26"/>
                <w:szCs w:val="26"/>
              </w:rPr>
              <w:t>» ко дню родного языка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  <w:p w:rsidR="009341AE" w:rsidRPr="00BC5084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BC5084" w:rsidRDefault="009341AE" w:rsidP="009341A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BC5084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BC5084" w:rsidRDefault="009341AE" w:rsidP="009341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9341AE" w:rsidTr="007B21B8">
        <w:trPr>
          <w:trHeight w:val="6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7B00A0" w:rsidRDefault="009341AE" w:rsidP="009341AE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 xml:space="preserve">Районная </w:t>
            </w:r>
            <w:proofErr w:type="spellStart"/>
            <w:r w:rsidRPr="0035521A">
              <w:rPr>
                <w:sz w:val="26"/>
                <w:szCs w:val="26"/>
              </w:rPr>
              <w:t>конкурсно</w:t>
            </w:r>
            <w:proofErr w:type="spellEnd"/>
            <w:r w:rsidRPr="0035521A">
              <w:rPr>
                <w:sz w:val="26"/>
                <w:szCs w:val="26"/>
              </w:rPr>
              <w:t>-развлекательная игра «</w:t>
            </w:r>
            <w:proofErr w:type="spellStart"/>
            <w:r w:rsidRPr="0035521A">
              <w:rPr>
                <w:sz w:val="26"/>
                <w:szCs w:val="26"/>
              </w:rPr>
              <w:t>Шудком</w:t>
            </w:r>
            <w:proofErr w:type="spellEnd"/>
            <w:r w:rsidRPr="0035521A">
              <w:rPr>
                <w:sz w:val="26"/>
                <w:szCs w:val="26"/>
              </w:rPr>
              <w:t>!»</w:t>
            </w:r>
          </w:p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proofErr w:type="gramStart"/>
            <w:r w:rsidRPr="0035521A">
              <w:rPr>
                <w:sz w:val="26"/>
                <w:szCs w:val="26"/>
              </w:rPr>
              <w:t>посвященная</w:t>
            </w:r>
            <w:proofErr w:type="gramEnd"/>
            <w:r w:rsidRPr="0035521A">
              <w:rPr>
                <w:sz w:val="26"/>
                <w:szCs w:val="26"/>
              </w:rPr>
              <w:t xml:space="preserve"> Дню народного единства и Дню Государственности Удмуртии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29.11</w:t>
            </w:r>
          </w:p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14-18</w:t>
            </w:r>
          </w:p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E" w:rsidRPr="0035521A" w:rsidRDefault="009341AE" w:rsidP="009341AE">
            <w:pPr>
              <w:jc w:val="center"/>
              <w:rPr>
                <w:sz w:val="26"/>
                <w:szCs w:val="26"/>
              </w:rPr>
            </w:pPr>
            <w:r w:rsidRPr="0035521A">
              <w:rPr>
                <w:sz w:val="26"/>
                <w:szCs w:val="26"/>
              </w:rPr>
              <w:t>Вахрушев А.Н</w:t>
            </w:r>
            <w:r>
              <w:rPr>
                <w:sz w:val="26"/>
                <w:szCs w:val="26"/>
              </w:rPr>
              <w:t xml:space="preserve">. </w:t>
            </w:r>
            <w:r w:rsidRPr="0035521A">
              <w:rPr>
                <w:sz w:val="26"/>
                <w:szCs w:val="26"/>
              </w:rPr>
              <w:t>Специалист по работе с молодёжью</w:t>
            </w:r>
          </w:p>
        </w:tc>
      </w:tr>
    </w:tbl>
    <w:p w:rsidR="009F430A" w:rsidRDefault="009F430A" w:rsidP="009F430A"/>
    <w:p w:rsidR="009B57B0" w:rsidRDefault="009B57B0" w:rsidP="009F430A"/>
    <w:p w:rsidR="009B57B0" w:rsidRDefault="009B57B0" w:rsidP="009F430A"/>
    <w:p w:rsidR="00614E74" w:rsidRDefault="007B21B8" w:rsidP="009F430A">
      <w:r>
        <w:t xml:space="preserve">исп. зам. директора                        А. С. Дурновцев </w:t>
      </w:r>
    </w:p>
    <w:p w:rsidR="009F430A" w:rsidRDefault="009F430A" w:rsidP="009F430A">
      <w:pPr>
        <w:rPr>
          <w:sz w:val="18"/>
        </w:rPr>
      </w:pPr>
    </w:p>
    <w:p w:rsidR="009F430A" w:rsidRDefault="009F430A" w:rsidP="009F430A">
      <w:pPr>
        <w:rPr>
          <w:sz w:val="18"/>
        </w:rPr>
      </w:pPr>
      <w:r>
        <w:rPr>
          <w:sz w:val="18"/>
        </w:rPr>
        <w:t xml:space="preserve">     </w:t>
      </w:r>
    </w:p>
    <w:p w:rsidR="009F430A" w:rsidRDefault="009F430A" w:rsidP="009F430A"/>
    <w:sectPr w:rsidR="009F430A" w:rsidSect="00620BB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C5"/>
    <w:multiLevelType w:val="hybridMultilevel"/>
    <w:tmpl w:val="9F725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E5"/>
    <w:rsid w:val="0006700C"/>
    <w:rsid w:val="00266198"/>
    <w:rsid w:val="002E0065"/>
    <w:rsid w:val="00384CE9"/>
    <w:rsid w:val="003C30BE"/>
    <w:rsid w:val="00435D08"/>
    <w:rsid w:val="00460EE5"/>
    <w:rsid w:val="004A1B7E"/>
    <w:rsid w:val="004F2074"/>
    <w:rsid w:val="0051596E"/>
    <w:rsid w:val="00537267"/>
    <w:rsid w:val="00595F58"/>
    <w:rsid w:val="005E34CE"/>
    <w:rsid w:val="00614E74"/>
    <w:rsid w:val="00620BB8"/>
    <w:rsid w:val="006333C3"/>
    <w:rsid w:val="006774FE"/>
    <w:rsid w:val="006827C0"/>
    <w:rsid w:val="00761A49"/>
    <w:rsid w:val="007B00A0"/>
    <w:rsid w:val="007B21B8"/>
    <w:rsid w:val="008B2ABC"/>
    <w:rsid w:val="008C3228"/>
    <w:rsid w:val="008E392C"/>
    <w:rsid w:val="009029A6"/>
    <w:rsid w:val="009341AE"/>
    <w:rsid w:val="009B57B0"/>
    <w:rsid w:val="009F430A"/>
    <w:rsid w:val="00A2488D"/>
    <w:rsid w:val="00A97184"/>
    <w:rsid w:val="00B1303F"/>
    <w:rsid w:val="00BF09FA"/>
    <w:rsid w:val="00BF1D81"/>
    <w:rsid w:val="00C76DA2"/>
    <w:rsid w:val="00DA5AB7"/>
    <w:rsid w:val="00E11FE2"/>
    <w:rsid w:val="00E26950"/>
    <w:rsid w:val="00E47FD5"/>
    <w:rsid w:val="00E640FB"/>
    <w:rsid w:val="00EE0CB7"/>
    <w:rsid w:val="00F25F54"/>
    <w:rsid w:val="00FD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Вертикаль</dc:creator>
  <cp:lastModifiedBy>Vert</cp:lastModifiedBy>
  <cp:revision>2</cp:revision>
  <dcterms:created xsi:type="dcterms:W3CDTF">2019-10-21T08:55:00Z</dcterms:created>
  <dcterms:modified xsi:type="dcterms:W3CDTF">2019-10-21T08:55:00Z</dcterms:modified>
</cp:coreProperties>
</file>